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page" w:tblpX="493" w:tblpY="-734"/>
        <w:tblW w:w="0" w:type="auto"/>
        <w:tblLook w:val="04A0" w:firstRow="1" w:lastRow="0" w:firstColumn="1" w:lastColumn="0" w:noHBand="0" w:noVBand="1"/>
      </w:tblPr>
      <w:tblGrid>
        <w:gridCol w:w="1321"/>
        <w:gridCol w:w="1321"/>
      </w:tblGrid>
      <w:tr w:rsidR="0098669E" w:rsidTr="003B0D83">
        <w:trPr>
          <w:trHeight w:val="400"/>
        </w:trPr>
        <w:tc>
          <w:tcPr>
            <w:tcW w:w="2642" w:type="dxa"/>
            <w:gridSpan w:val="2"/>
          </w:tcPr>
          <w:p w:rsidR="0098669E" w:rsidRPr="0049369A" w:rsidRDefault="0098669E" w:rsidP="003B0D83">
            <w:pPr>
              <w:rPr>
                <w:b/>
              </w:rPr>
            </w:pPr>
            <w:r w:rsidRPr="0049369A">
              <w:rPr>
                <w:b/>
              </w:rPr>
              <w:t>Regular –AR endings</w:t>
            </w:r>
            <w:r w:rsidR="003B0D83">
              <w:rPr>
                <w:b/>
              </w:rPr>
              <w:t xml:space="preserve">       </w:t>
            </w:r>
          </w:p>
        </w:tc>
      </w:tr>
      <w:tr w:rsidR="0098669E" w:rsidTr="003B0D83">
        <w:trPr>
          <w:trHeight w:val="400"/>
        </w:trPr>
        <w:tc>
          <w:tcPr>
            <w:tcW w:w="1321" w:type="dxa"/>
          </w:tcPr>
          <w:p w:rsidR="0098669E" w:rsidRDefault="006468DA" w:rsidP="003B0D83">
            <w:r>
              <w:t>é</w:t>
            </w:r>
          </w:p>
        </w:tc>
        <w:tc>
          <w:tcPr>
            <w:tcW w:w="1321" w:type="dxa"/>
          </w:tcPr>
          <w:p w:rsidR="0098669E" w:rsidRDefault="006468DA" w:rsidP="003B0D83">
            <w:proofErr w:type="spellStart"/>
            <w:r>
              <w:t>amos</w:t>
            </w:r>
            <w:proofErr w:type="spellEnd"/>
          </w:p>
        </w:tc>
      </w:tr>
      <w:tr w:rsidR="0098669E" w:rsidTr="003B0D83">
        <w:trPr>
          <w:trHeight w:val="400"/>
        </w:trPr>
        <w:tc>
          <w:tcPr>
            <w:tcW w:w="1321" w:type="dxa"/>
          </w:tcPr>
          <w:p w:rsidR="0098669E" w:rsidRDefault="006468DA" w:rsidP="003B0D83">
            <w:proofErr w:type="spellStart"/>
            <w:r>
              <w:t>aste</w:t>
            </w:r>
            <w:proofErr w:type="spellEnd"/>
          </w:p>
        </w:tc>
        <w:tc>
          <w:tcPr>
            <w:tcW w:w="1321" w:type="dxa"/>
          </w:tcPr>
          <w:p w:rsidR="0098669E" w:rsidRDefault="006468DA" w:rsidP="003B0D83">
            <w:proofErr w:type="spellStart"/>
            <w:r>
              <w:t>asteis</w:t>
            </w:r>
            <w:proofErr w:type="spellEnd"/>
          </w:p>
        </w:tc>
      </w:tr>
      <w:tr w:rsidR="0098669E" w:rsidTr="003B0D83">
        <w:trPr>
          <w:trHeight w:val="420"/>
        </w:trPr>
        <w:tc>
          <w:tcPr>
            <w:tcW w:w="1321" w:type="dxa"/>
          </w:tcPr>
          <w:p w:rsidR="0098669E" w:rsidRDefault="006468DA" w:rsidP="003B0D83">
            <w:r>
              <w:t>ó</w:t>
            </w:r>
          </w:p>
        </w:tc>
        <w:tc>
          <w:tcPr>
            <w:tcW w:w="1321" w:type="dxa"/>
          </w:tcPr>
          <w:p w:rsidR="0098669E" w:rsidRDefault="006468DA" w:rsidP="003B0D83">
            <w:proofErr w:type="spellStart"/>
            <w:r>
              <w:t>aron</w:t>
            </w:r>
            <w:proofErr w:type="spellEnd"/>
          </w:p>
        </w:tc>
      </w:tr>
    </w:tbl>
    <w:tbl>
      <w:tblPr>
        <w:tblStyle w:val="TableGrid"/>
        <w:tblpPr w:leftFromText="180" w:rightFromText="180" w:vertAnchor="text" w:horzAnchor="page" w:tblpX="3583" w:tblpY="-734"/>
        <w:tblW w:w="0" w:type="auto"/>
        <w:tblLook w:val="04A0" w:firstRow="1" w:lastRow="0" w:firstColumn="1" w:lastColumn="0" w:noHBand="0" w:noVBand="1"/>
      </w:tblPr>
      <w:tblGrid>
        <w:gridCol w:w="1381"/>
        <w:gridCol w:w="1382"/>
      </w:tblGrid>
      <w:tr w:rsidR="003B0D83" w:rsidTr="003B0D83">
        <w:trPr>
          <w:trHeight w:val="407"/>
        </w:trPr>
        <w:tc>
          <w:tcPr>
            <w:tcW w:w="2763" w:type="dxa"/>
            <w:gridSpan w:val="2"/>
          </w:tcPr>
          <w:p w:rsidR="003B0D83" w:rsidRPr="0049369A" w:rsidRDefault="003B0D83" w:rsidP="003B0D83">
            <w:pPr>
              <w:rPr>
                <w:b/>
              </w:rPr>
            </w:pPr>
            <w:r w:rsidRPr="0049369A">
              <w:rPr>
                <w:b/>
              </w:rPr>
              <w:t>Regular –ER/IR endings</w:t>
            </w:r>
          </w:p>
        </w:tc>
      </w:tr>
      <w:tr w:rsidR="003B0D83" w:rsidTr="003B0D83">
        <w:trPr>
          <w:trHeight w:val="407"/>
        </w:trPr>
        <w:tc>
          <w:tcPr>
            <w:tcW w:w="1381" w:type="dxa"/>
          </w:tcPr>
          <w:p w:rsidR="003B0D83" w:rsidRDefault="006468DA" w:rsidP="003B0D83">
            <w:r>
              <w:t>í</w:t>
            </w:r>
          </w:p>
        </w:tc>
        <w:tc>
          <w:tcPr>
            <w:tcW w:w="1382" w:type="dxa"/>
          </w:tcPr>
          <w:p w:rsidR="003B0D83" w:rsidRDefault="006468DA" w:rsidP="003B0D83">
            <w:proofErr w:type="spellStart"/>
            <w:r>
              <w:t>imos</w:t>
            </w:r>
            <w:proofErr w:type="spellEnd"/>
          </w:p>
        </w:tc>
      </w:tr>
      <w:tr w:rsidR="003B0D83" w:rsidTr="003B0D83">
        <w:trPr>
          <w:trHeight w:val="407"/>
        </w:trPr>
        <w:tc>
          <w:tcPr>
            <w:tcW w:w="1381" w:type="dxa"/>
          </w:tcPr>
          <w:p w:rsidR="003B0D83" w:rsidRDefault="006468DA" w:rsidP="003B0D83">
            <w:proofErr w:type="spellStart"/>
            <w:r>
              <w:t>iste</w:t>
            </w:r>
            <w:proofErr w:type="spellEnd"/>
          </w:p>
        </w:tc>
        <w:tc>
          <w:tcPr>
            <w:tcW w:w="1382" w:type="dxa"/>
          </w:tcPr>
          <w:p w:rsidR="003B0D83" w:rsidRDefault="006468DA" w:rsidP="003B0D83">
            <w:proofErr w:type="spellStart"/>
            <w:r>
              <w:t>isteis</w:t>
            </w:r>
            <w:proofErr w:type="spellEnd"/>
          </w:p>
        </w:tc>
      </w:tr>
      <w:tr w:rsidR="003B0D83" w:rsidTr="003B0D83">
        <w:trPr>
          <w:trHeight w:val="427"/>
        </w:trPr>
        <w:tc>
          <w:tcPr>
            <w:tcW w:w="1381" w:type="dxa"/>
          </w:tcPr>
          <w:p w:rsidR="003B0D83" w:rsidRDefault="00763241" w:rsidP="003B0D8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5E4A93A" wp14:editId="503CEE56">
                      <wp:simplePos x="0" y="0"/>
                      <wp:positionH relativeFrom="column">
                        <wp:posOffset>725805</wp:posOffset>
                      </wp:positionH>
                      <wp:positionV relativeFrom="paragraph">
                        <wp:posOffset>255905</wp:posOffset>
                      </wp:positionV>
                      <wp:extent cx="0" cy="742950"/>
                      <wp:effectExtent l="114300" t="38100" r="76200" b="7620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74295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57.15pt;margin-top:20.15pt;width:0;height:58.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1XY1gEAAPoDAAAOAAAAZHJzL2Uyb0RvYy54bWysU8uu0zAU3CPxD5b3NGnEM2p6hXqBDYKK&#10;C+x9HbuxsH2sY9M0f8+xkwbEa4HYWH6cGc+Mj3c3F2fZWWE04Du+3dScKS+hN/7U8U8fXz96zllM&#10;wvfCglcdn1TkN/uHD3ZjaFUDA9heISMSH9sxdHxIKbRVFeWgnIgbCMrToQZ0ItEST1WPYiR2Z6um&#10;rp9WI2AfEKSKkXZv50O+L/xaK5neax1VYrbjpC2VEct4n8dqvxPtCUUYjFxkiH9Q4YTxdOlKdSuS&#10;YF/R/ELljESIoNNGgqtAayNV8UButvVPbu4GEVTxQuHEsMYU/x+tfHc+IjN9xxvOvHD0RHcJhTkN&#10;ib1EhJEdwHuKEZA1Oa0xxJZAB3/EZRXDEbP1i0bHtDXhMzVCCYPssUvJelqzVpfE5LwpaffZ4+bF&#10;k/IM1cyQmQLG9EaBY3nS8bgIWpXM7OL8NibSQMArIIOtz2MSxr7yPUtTIEsiO8nqqTafV9nFrLvM&#10;0mTVjP2gNKVB+prioPShOlhkZ0Ed1H/ZrixUmSHaWLuC6r+DltoMU6U3V+Ds6I+3rdXlRvBpBTrj&#10;AX93a7pcpeq5/up69ppt30M/lVcscVCDlXyWz5A7+Md1gX//svtvAAAA//8DAFBLAwQUAAYACAAA&#10;ACEAIINeYuAAAAAKAQAADwAAAGRycy9kb3ducmV2LnhtbEyPQWvCQBCF74X+h2UKvUjdGLVqmo2U&#10;glAoCKYePK7ZMQlmZ0N2o/Hfd+ylPc28mcebb9L1YBtxwc7XjhRMxhEIpMKZmkoF++/NyxKED5qM&#10;bhyhght6WGePD6lOjLvSDi95KAWHkE+0giqENpHSFxVa7ceuReLdyXVWB5ZdKU2nrxxuGxlH0au0&#10;uia+UOkWPyosznlvFXSjzep828Xx6PT1mS+WQz/fH7ZKPT8N728gAg7hzwx3fEaHjJmOrifjRcN6&#10;MpuyVcEs4no3/A6O3MwXU5BZKv+/kP0AAAD//wMAUEsBAi0AFAAGAAgAAAAhALaDOJL+AAAA4QEA&#10;ABMAAAAAAAAAAAAAAAAAAAAAAFtDb250ZW50X1R5cGVzXS54bWxQSwECLQAUAAYACAAAACEAOP0h&#10;/9YAAACUAQAACwAAAAAAAAAAAAAAAAAvAQAAX3JlbHMvLnJlbHNQSwECLQAUAAYACAAAACEASatV&#10;2NYBAAD6AwAADgAAAAAAAAAAAAAAAAAuAgAAZHJzL2Uyb0RvYy54bWxQSwECLQAUAAYACAAAACEA&#10;IINeYuAAAAAKAQAADwAAAAAAAAAAAAAAAAAwBAAAZHJzL2Rvd25yZXYueG1sUEsFBgAAAAAEAAQA&#10;8wAAAD0FAAAAAA==&#10;" strokecolor="black [3200]" strokeweight="2pt">
                      <v:stroke endarrow="open"/>
                      <v:shadow on="t" color="black" opacity="24903f" origin=",.5" offset="0,.55556mm"/>
                    </v:shape>
                  </w:pict>
                </mc:Fallback>
              </mc:AlternateContent>
            </w:r>
            <w:proofErr w:type="spellStart"/>
            <w:r w:rsidR="006468DA">
              <w:t>ió</w:t>
            </w:r>
            <w:proofErr w:type="spellEnd"/>
          </w:p>
        </w:tc>
        <w:tc>
          <w:tcPr>
            <w:tcW w:w="1382" w:type="dxa"/>
          </w:tcPr>
          <w:p w:rsidR="003B0D83" w:rsidRDefault="006468DA" w:rsidP="003B0D83">
            <w:proofErr w:type="spellStart"/>
            <w:r>
              <w:t>ieron</w:t>
            </w:r>
            <w:proofErr w:type="spellEnd"/>
          </w:p>
        </w:tc>
      </w:tr>
    </w:tbl>
    <w:tbl>
      <w:tblPr>
        <w:tblStyle w:val="TableGrid"/>
        <w:tblpPr w:leftFromText="180" w:rightFromText="180" w:vertAnchor="text" w:horzAnchor="page" w:tblpX="6643" w:tblpY="-674"/>
        <w:tblW w:w="0" w:type="auto"/>
        <w:tblLook w:val="04A0" w:firstRow="1" w:lastRow="0" w:firstColumn="1" w:lastColumn="0" w:noHBand="0" w:noVBand="1"/>
      </w:tblPr>
      <w:tblGrid>
        <w:gridCol w:w="1581"/>
        <w:gridCol w:w="1580"/>
        <w:gridCol w:w="1580"/>
      </w:tblGrid>
      <w:tr w:rsidR="003B0D83" w:rsidRPr="006468DA" w:rsidTr="003B0D83">
        <w:trPr>
          <w:trHeight w:val="602"/>
        </w:trPr>
        <w:tc>
          <w:tcPr>
            <w:tcW w:w="4741" w:type="dxa"/>
            <w:gridSpan w:val="3"/>
          </w:tcPr>
          <w:p w:rsidR="003B0D83" w:rsidRPr="006468DA" w:rsidRDefault="003B0D83" w:rsidP="003B0D83">
            <w:pPr>
              <w:rPr>
                <w:b/>
                <w:lang w:val="es-ES"/>
              </w:rPr>
            </w:pPr>
            <w:r w:rsidRPr="006468DA">
              <w:rPr>
                <w:b/>
                <w:lang w:val="es-ES"/>
              </w:rPr>
              <w:t xml:space="preserve">“-IR” </w:t>
            </w:r>
            <w:proofErr w:type="spellStart"/>
            <w:r w:rsidRPr="006468DA">
              <w:rPr>
                <w:b/>
                <w:lang w:val="es-ES"/>
              </w:rPr>
              <w:t>Stem</w:t>
            </w:r>
            <w:proofErr w:type="spellEnd"/>
            <w:r w:rsidRPr="006468DA">
              <w:rPr>
                <w:b/>
                <w:lang w:val="es-ES"/>
              </w:rPr>
              <w:t xml:space="preserve"> </w:t>
            </w:r>
            <w:proofErr w:type="spellStart"/>
            <w:r w:rsidRPr="006468DA">
              <w:rPr>
                <w:b/>
                <w:lang w:val="es-ES"/>
              </w:rPr>
              <w:t>changing</w:t>
            </w:r>
            <w:proofErr w:type="spellEnd"/>
            <w:r w:rsidRPr="006468DA">
              <w:rPr>
                <w:b/>
                <w:lang w:val="es-ES"/>
              </w:rPr>
              <w:t xml:space="preserve"> </w:t>
            </w:r>
            <w:proofErr w:type="spellStart"/>
            <w:r w:rsidRPr="006468DA">
              <w:rPr>
                <w:b/>
                <w:lang w:val="es-ES"/>
              </w:rPr>
              <w:t>verbs</w:t>
            </w:r>
            <w:proofErr w:type="spellEnd"/>
          </w:p>
          <w:p w:rsidR="003B0D83" w:rsidRPr="006468DA" w:rsidRDefault="003B0D83" w:rsidP="003B0D83">
            <w:pPr>
              <w:rPr>
                <w:lang w:val="es-ES"/>
              </w:rPr>
            </w:pPr>
            <w:r w:rsidRPr="006468DA">
              <w:rPr>
                <w:b/>
                <w:lang w:val="es-ES"/>
              </w:rPr>
              <w:t xml:space="preserve">-él, ella, </w:t>
            </w:r>
            <w:proofErr w:type="spellStart"/>
            <w:r w:rsidRPr="006468DA">
              <w:rPr>
                <w:b/>
                <w:lang w:val="es-ES"/>
              </w:rPr>
              <w:t>ud.</w:t>
            </w:r>
            <w:proofErr w:type="spellEnd"/>
            <w:r w:rsidRPr="006468DA">
              <w:rPr>
                <w:b/>
                <w:lang w:val="es-ES"/>
              </w:rPr>
              <w:t xml:space="preserve"> &amp; ellos, ellas, ustedes</w:t>
            </w:r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Dormir</w:t>
            </w:r>
            <w:proofErr w:type="spellEnd"/>
            <w:r>
              <w:t xml:space="preserve"> o</w:t>
            </w:r>
            <w:r>
              <w:sym w:font="Wingdings" w:char="F0E0"/>
            </w:r>
            <w:r>
              <w:t>u</w:t>
            </w:r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Durmió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Durmieron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Morir</w:t>
            </w:r>
            <w:proofErr w:type="spellEnd"/>
            <w:r>
              <w:t xml:space="preserve"> o</w:t>
            </w:r>
            <w:r>
              <w:sym w:font="Wingdings" w:char="F0E0"/>
            </w:r>
            <w:r>
              <w:t>u</w:t>
            </w:r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Murió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Murieron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Pedir</w:t>
            </w:r>
            <w:proofErr w:type="spellEnd"/>
            <w:r>
              <w:t xml:space="preserve"> e</w:t>
            </w:r>
            <w:r>
              <w:sym w:font="Wingdings" w:char="F0E0"/>
            </w:r>
            <w:r>
              <w:t>i</w:t>
            </w:r>
          </w:p>
        </w:tc>
        <w:tc>
          <w:tcPr>
            <w:tcW w:w="1580" w:type="dxa"/>
          </w:tcPr>
          <w:p w:rsidR="003B0D83" w:rsidRPr="005537E7" w:rsidRDefault="005537E7" w:rsidP="003B0D83">
            <w:pPr>
              <w:rPr>
                <w:rFonts w:ascii="Vrinda" w:hAnsi="Vrinda" w:cs="Vrinda"/>
              </w:rPr>
            </w:pPr>
            <w:proofErr w:type="spellStart"/>
            <w:r>
              <w:t>Pidió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Pidieron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Preferir</w:t>
            </w:r>
            <w:proofErr w:type="spellEnd"/>
            <w:r>
              <w:t xml:space="preserve">  e</w:t>
            </w:r>
            <w:r>
              <w:sym w:font="Wingdings" w:char="F0E0"/>
            </w:r>
            <w:r>
              <w:t>i</w:t>
            </w:r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Prefirió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Prefirieron</w:t>
            </w:r>
            <w:proofErr w:type="spellEnd"/>
          </w:p>
        </w:tc>
      </w:tr>
      <w:tr w:rsidR="003B0D83" w:rsidTr="003B0D83">
        <w:trPr>
          <w:trHeight w:val="635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Seguir</w:t>
            </w:r>
            <w:proofErr w:type="spellEnd"/>
            <w:r>
              <w:t xml:space="preserve">  e</w:t>
            </w:r>
            <w:r>
              <w:sym w:font="Wingdings" w:char="F0E0"/>
            </w:r>
            <w:r>
              <w:t>i</w:t>
            </w:r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Siguió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Siguieron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Repetir</w:t>
            </w:r>
            <w:proofErr w:type="spellEnd"/>
            <w:r>
              <w:t xml:space="preserve">  e</w:t>
            </w:r>
            <w:r>
              <w:sym w:font="Wingdings" w:char="F0E0"/>
            </w:r>
            <w:r>
              <w:t>i</w:t>
            </w:r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Repitió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Repitieron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Servir</w:t>
            </w:r>
            <w:proofErr w:type="spellEnd"/>
            <w:r>
              <w:t xml:space="preserve">  e</w:t>
            </w:r>
            <w:r>
              <w:sym w:font="Wingdings" w:char="F0E0"/>
            </w:r>
            <w:r>
              <w:t>i</w:t>
            </w:r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Sirvió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Sirvieron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Vestirse</w:t>
            </w:r>
            <w:proofErr w:type="spellEnd"/>
            <w:r>
              <w:t xml:space="preserve">  e</w:t>
            </w:r>
            <w:r>
              <w:sym w:font="Wingdings" w:char="F0E0"/>
            </w:r>
            <w:r>
              <w:t>i</w:t>
            </w:r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vistió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vistieron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Divertirse</w:t>
            </w:r>
            <w:proofErr w:type="spellEnd"/>
            <w:r>
              <w:t xml:space="preserve">  e</w:t>
            </w:r>
            <w:r>
              <w:sym w:font="Wingdings" w:char="F0E0"/>
            </w:r>
            <w:r>
              <w:t>i</w:t>
            </w:r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divirtió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divirtieron</w:t>
            </w:r>
            <w:proofErr w:type="spellEnd"/>
          </w:p>
        </w:tc>
      </w:tr>
      <w:tr w:rsidR="003B0D83" w:rsidTr="003B0D83">
        <w:trPr>
          <w:trHeight w:val="613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Sentirse</w:t>
            </w:r>
            <w:proofErr w:type="spellEnd"/>
            <w:r>
              <w:t xml:space="preserve">  e</w:t>
            </w:r>
            <w:r>
              <w:sym w:font="Wingdings" w:char="F0E0"/>
            </w:r>
            <w:r>
              <w:t>i</w:t>
            </w:r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sintió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r>
              <w:t xml:space="preserve">Se </w:t>
            </w:r>
            <w:proofErr w:type="spellStart"/>
            <w:r>
              <w:t>sintieron</w:t>
            </w:r>
            <w:proofErr w:type="spellEnd"/>
          </w:p>
        </w:tc>
      </w:tr>
      <w:tr w:rsidR="003B0D83" w:rsidTr="003B0D83">
        <w:trPr>
          <w:trHeight w:val="602"/>
        </w:trPr>
        <w:tc>
          <w:tcPr>
            <w:tcW w:w="1581" w:type="dxa"/>
          </w:tcPr>
          <w:p w:rsidR="003B0D83" w:rsidRDefault="003B0D83" w:rsidP="003B0D83">
            <w:proofErr w:type="spellStart"/>
            <w:r>
              <w:t>Sugerir</w:t>
            </w:r>
            <w:proofErr w:type="spellEnd"/>
            <w:r>
              <w:t xml:space="preserve">  e</w:t>
            </w:r>
            <w:r>
              <w:sym w:font="Wingdings" w:char="F0E0"/>
            </w:r>
            <w:r>
              <w:t>i</w:t>
            </w:r>
          </w:p>
        </w:tc>
        <w:tc>
          <w:tcPr>
            <w:tcW w:w="1580" w:type="dxa"/>
          </w:tcPr>
          <w:p w:rsidR="003B0D83" w:rsidRPr="005537E7" w:rsidRDefault="005537E7" w:rsidP="003B0D83">
            <w:pPr>
              <w:rPr>
                <w:rFonts w:ascii="Vrinda" w:hAnsi="Vrinda" w:cs="Vrinda"/>
              </w:rPr>
            </w:pPr>
            <w:proofErr w:type="spellStart"/>
            <w:r>
              <w:t>Sugirió</w:t>
            </w:r>
            <w:proofErr w:type="spellEnd"/>
          </w:p>
        </w:tc>
        <w:tc>
          <w:tcPr>
            <w:tcW w:w="1580" w:type="dxa"/>
          </w:tcPr>
          <w:p w:rsidR="003B0D83" w:rsidRDefault="005537E7" w:rsidP="003B0D83">
            <w:proofErr w:type="spellStart"/>
            <w:r>
              <w:t>sugirieron</w:t>
            </w:r>
            <w:proofErr w:type="spellEnd"/>
          </w:p>
        </w:tc>
      </w:tr>
    </w:tbl>
    <w:p w:rsidR="00152571" w:rsidRDefault="00763241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01F6E0" wp14:editId="1268B789">
                <wp:simplePos x="0" y="0"/>
                <wp:positionH relativeFrom="column">
                  <wp:posOffset>1028700</wp:posOffset>
                </wp:positionH>
                <wp:positionV relativeFrom="paragraph">
                  <wp:posOffset>590550</wp:posOffset>
                </wp:positionV>
                <wp:extent cx="904876" cy="847725"/>
                <wp:effectExtent l="57150" t="38100" r="47625" b="8572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04876" cy="8477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" o:spid="_x0000_s1026" type="#_x0000_t32" style="position:absolute;margin-left:81pt;margin-top:46.5pt;width:71.25pt;height:66.75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6VC4QEAAAkEAAAOAAAAZHJzL2Uyb0RvYy54bWysU02P0zAQvSPxHyzfadJ22Zao6Qp1+Tgg&#10;tmJZ7l7Hbiz8pbFpkn/P2EkDArSHFZfR2DPvzbzxeHfTG03OAoJytqbLRUmJsNw1yp5q+vD1/ast&#10;JSEy2zDtrKjpIAK92b98set8JVaudboRQJDEhqrzNW1j9FVRBN4Kw8LCeWExKB0YFvEIp6IB1iG7&#10;0cWqLK+LzkHjwXERAt7ejkG6z/xSCh7vpAwiEl1T7C1mC9k+Jlvsd6w6AfOt4lMb7BldGKYsFp2p&#10;bllk5Aeov6iM4uCCk3HBnSmclIqLrAHVLMs/1Ny3zIusBYcT/Dym8P9o+efzEYhqarqmxDKDT3Qf&#10;galTG8lbANeRg7MWx+iArNO0Oh8qBB3sEaZT8EdI0nsJhkit/EdcBJq9b8lLMRRK+jz1YZ666CPh&#10;ePmmvNpurinhGNpebTar16lOMRImsIcQPwhnSHJqGqb+5sbGEuz8KcQReAEksLbJRqb0O9uQOHhU&#10;yJKwqUiKF0nUKCN7cdBixH4REoeDTa6zjLyW4qCBnBkuVPN9ObNgZoJIpfUMKp8GTbkJJvKqzsDV&#10;08A5O1d0Ns5Ao6yDf4Fjf2lVjvkX1aPWJPvRNUN+1DwO3Lf8CNPfSAv9+znDf/3g/U8AAAD//wMA&#10;UEsDBBQABgAIAAAAIQCEjHoA4QAAAAoBAAAPAAAAZHJzL2Rvd25yZXYueG1sTI9BT8JAEIXvJv6H&#10;zZh4k63FNlK7JcbEg3CRYoDj0F3aYne26S5Q/73DSU+Tl3l573v5fLSdOJvBt44UPE4iEIYqp1uq&#10;FXyt3x+eQfiApLFzZBT8GA/z4vYmx0y7C63MuQy14BDyGSpoQugzKX3VGIt+4npD/Du4wWJgOdRS&#10;D3jhcNvJOIpSabElbmiwN2+Nqb7Lk1WwTnDjPhaHxWb2uT26Y7IsV7ulUvd34+sLiGDG8GeGKz6j&#10;Q8FMe3ci7UXHOo15S1Awm/JlwzR6SkDsFcRxmoAscvl/QvELAAD//wMAUEsBAi0AFAAGAAgAAAAh&#10;ALaDOJL+AAAA4QEAABMAAAAAAAAAAAAAAAAAAAAAAFtDb250ZW50X1R5cGVzXS54bWxQSwECLQAU&#10;AAYACAAAACEAOP0h/9YAAACUAQAACwAAAAAAAAAAAAAAAAAvAQAAX3JlbHMvLnJlbHNQSwECLQAU&#10;AAYACAAAACEA62+lQuEBAAAJBAAADgAAAAAAAAAAAAAAAAAuAgAAZHJzL2Uyb0RvYy54bWxQSwEC&#10;LQAUAAYACAAAACEAhIx6AOEAAAAKAQAADwAAAAAAAAAAAAAAAAA7BAAAZHJzL2Rvd25yZXYueG1s&#10;UEsFBgAAAAAEAAQA8wAAAEkFAAAAAA==&#10;" strokecolor="black [3200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page" w:tblpX="493" w:tblpY="740"/>
        <w:tblW w:w="0" w:type="auto"/>
        <w:tblLook w:val="04A0" w:firstRow="1" w:lastRow="0" w:firstColumn="1" w:lastColumn="0" w:noHBand="0" w:noVBand="1"/>
      </w:tblPr>
      <w:tblGrid>
        <w:gridCol w:w="3063"/>
      </w:tblGrid>
      <w:tr w:rsidR="003B0D83" w:rsidTr="00547059">
        <w:trPr>
          <w:trHeight w:val="442"/>
        </w:trPr>
        <w:tc>
          <w:tcPr>
            <w:tcW w:w="3063" w:type="dxa"/>
          </w:tcPr>
          <w:p w:rsidR="003B0D83" w:rsidRPr="0049369A" w:rsidRDefault="003B0D83" w:rsidP="00547059">
            <w:pPr>
              <w:rPr>
                <w:b/>
              </w:rPr>
            </w:pPr>
            <w:r w:rsidRPr="0049369A">
              <w:rPr>
                <w:b/>
              </w:rPr>
              <w:t>Spelling Changes in the “</w:t>
            </w:r>
            <w:proofErr w:type="spellStart"/>
            <w:r w:rsidRPr="0049369A">
              <w:rPr>
                <w:b/>
              </w:rPr>
              <w:t>Yo</w:t>
            </w:r>
            <w:proofErr w:type="spellEnd"/>
            <w:r w:rsidRPr="0049369A">
              <w:rPr>
                <w:b/>
              </w:rPr>
              <w:t>” form</w:t>
            </w:r>
          </w:p>
        </w:tc>
      </w:tr>
      <w:tr w:rsidR="003B0D83" w:rsidTr="00547059">
        <w:trPr>
          <w:trHeight w:val="442"/>
        </w:trPr>
        <w:tc>
          <w:tcPr>
            <w:tcW w:w="3063" w:type="dxa"/>
          </w:tcPr>
          <w:p w:rsidR="003B0D83" w:rsidRDefault="003B0D83" w:rsidP="00547059">
            <w:r>
              <w:t>CAR</w:t>
            </w:r>
            <w:r>
              <w:sym w:font="Wingdings" w:char="F0E0"/>
            </w:r>
            <w:r w:rsidR="006468DA">
              <w:t>QUÉ</w:t>
            </w:r>
            <w:r>
              <w:t xml:space="preserve">                                                                     TOCAR=</w:t>
            </w:r>
            <w:r w:rsidR="006468DA">
              <w:t xml:space="preserve"> </w:t>
            </w:r>
            <w:proofErr w:type="spellStart"/>
            <w:r w:rsidR="006468DA">
              <w:t>toqué</w:t>
            </w:r>
            <w:proofErr w:type="spellEnd"/>
          </w:p>
        </w:tc>
      </w:tr>
      <w:tr w:rsidR="003B0D83" w:rsidTr="00547059">
        <w:trPr>
          <w:trHeight w:val="442"/>
        </w:trPr>
        <w:tc>
          <w:tcPr>
            <w:tcW w:w="3063" w:type="dxa"/>
          </w:tcPr>
          <w:p w:rsidR="003B0D83" w:rsidRDefault="003B0D83" w:rsidP="00547059">
            <w:r>
              <w:t>GAR</w:t>
            </w:r>
            <w:r>
              <w:sym w:font="Wingdings" w:char="F0E0"/>
            </w:r>
            <w:r w:rsidR="006468DA">
              <w:t xml:space="preserve"> GUÉ</w:t>
            </w:r>
            <w:r>
              <w:t xml:space="preserve">                                                                   LLEGAR=</w:t>
            </w:r>
            <w:r w:rsidR="006468DA">
              <w:t xml:space="preserve"> </w:t>
            </w:r>
            <w:proofErr w:type="spellStart"/>
            <w:r w:rsidR="006468DA">
              <w:t>llegué</w:t>
            </w:r>
            <w:proofErr w:type="spellEnd"/>
            <w:r>
              <w:t xml:space="preserve">                         </w:t>
            </w:r>
          </w:p>
        </w:tc>
      </w:tr>
      <w:tr w:rsidR="003B0D83" w:rsidTr="00547059">
        <w:trPr>
          <w:trHeight w:val="466"/>
        </w:trPr>
        <w:tc>
          <w:tcPr>
            <w:tcW w:w="3063" w:type="dxa"/>
          </w:tcPr>
          <w:p w:rsidR="003B0D83" w:rsidRDefault="003B0D83" w:rsidP="00547059">
            <w:r>
              <w:t>ZAR</w:t>
            </w:r>
            <w:r>
              <w:sym w:font="Wingdings" w:char="F0E0"/>
            </w:r>
            <w:r>
              <w:t xml:space="preserve"> </w:t>
            </w:r>
            <w:r w:rsidR="006468DA">
              <w:t>CÉ</w:t>
            </w:r>
            <w:r>
              <w:t xml:space="preserve">                                                                    EMPEZAR=</w:t>
            </w:r>
            <w:proofErr w:type="spellStart"/>
            <w:r w:rsidR="006468DA">
              <w:t>empecé</w:t>
            </w:r>
            <w:proofErr w:type="spellEnd"/>
          </w:p>
        </w:tc>
      </w:tr>
    </w:tbl>
    <w:p w:rsidR="0076269A" w:rsidRDefault="00763241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32A69D" wp14:editId="1B2EC954">
                <wp:simplePos x="0" y="0"/>
                <wp:positionH relativeFrom="column">
                  <wp:posOffset>1314450</wp:posOffset>
                </wp:positionH>
                <wp:positionV relativeFrom="paragraph">
                  <wp:posOffset>1030605</wp:posOffset>
                </wp:positionV>
                <wp:extent cx="619125" cy="1"/>
                <wp:effectExtent l="57150" t="76200" r="0" b="15240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19125" cy="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" o:spid="_x0000_s1026" type="#_x0000_t32" style="position:absolute;margin-left:103.5pt;margin-top:81.15pt;width:48.75pt;height:0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B2K3QEAAAQEAAAOAAAAZHJzL2Uyb0RvYy54bWysU02P0zAQvSPxHyzfaZJKu4Kq6Qp1+Tgg&#10;qFjYu9exGwvbY41Nk/57xk6aRcByQFxGY8+8N/PG4+3N6Cw7KYwGfMubVc2Z8hI6448t//rl7YuX&#10;nMUkfCcseNXys4r8Zvf82XYIG7WGHmynkBGJj5shtLxPKWyqKspeORFXEJSnoAZ0ItERj1WHYiB2&#10;Z6t1XV9XA2AXEKSKkW5vpyDfFX6tlUyftI4qMdty6i0Vi8U+ZFvttmJzRBF6I+c2xD904YTxVHSh&#10;uhVJsO9ofqNyRiJE0GklwVWgtZGqaCA1Tf2LmrteBFW00HBiWMYU/x+t/Hg6IDNdy68488LRE90l&#10;FObYJ/YaEQa2B+9pjIDsKk9rCHFDoL0/4HyK4YBZ+qjRMW1NeE+LwIt3n70cI6FsLFM/L1NXY2KS&#10;Lq+bV82aqksKNblENXFlXMCY3ilwLDstj3NrS08Tuzh9iGkCXgAZbH22SRj7xncsnQOJE1nTXCTH&#10;q6xnUlC8dLZqwn5WmuZC/a2LgrKRam+RnQTtUvft0qr1lJkh2li7gOq/g+bcDFNlSxfgpOjJakt2&#10;qQg+LUBnPOCfqqbx0qqe8i+qJ61Z9gN05/KeZRy0auUR5m+Rd/nnc4E/ft7dDwAAAP//AwBQSwME&#10;FAAGAAgAAAAhAMlpgxvfAAAACwEAAA8AAABkcnMvZG93bnJldi54bWxMj8FOwzAQRO9I/IO1SNyo&#10;3TS0EOJUCNRjBU05lJsbL0lEvA6x26Z/zyIhwXFnRrNv8uXoOnHEIbSeNEwnCgRS5W1LtYa37erm&#10;DkSIhqzpPKGGMwZYFpcXucmsP9EGj2WsBZdQyIyGJsY+kzJUDToTJr5HYu/DD85EPoda2sGcuNx1&#10;MlFqLp1piT80psenBqvP8uA0hEpNy3Tzskte0/ev9fNudX9ed1pfX42PDyAijvEvDD/4jA4FM+39&#10;gWwQnYZELXhLZGOezEBwYqbSWxD7X0UWufy/ofgGAAD//wMAUEsBAi0AFAAGAAgAAAAhALaDOJL+&#10;AAAA4QEAABMAAAAAAAAAAAAAAAAAAAAAAFtDb250ZW50X1R5cGVzXS54bWxQSwECLQAUAAYACAAA&#10;ACEAOP0h/9YAAACUAQAACwAAAAAAAAAAAAAAAAAvAQAAX3JlbHMvLnJlbHNQSwECLQAUAAYACAAA&#10;ACEA4wAdit0BAAAEBAAADgAAAAAAAAAAAAAAAAAuAgAAZHJzL2Uyb0RvYy54bWxQSwECLQAUAAYA&#10;CAAAACEAyWmDG98AAAALAQAADwAAAAAAAAAAAAAAAAA3BAAAZHJzL2Rvd25yZXYueG1sUEsFBgAA&#10;AAAEAAQA8wAAAEMFAAAA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504692B" wp14:editId="45437BD9">
                <wp:simplePos x="0" y="0"/>
                <wp:positionH relativeFrom="column">
                  <wp:posOffset>2247900</wp:posOffset>
                </wp:positionH>
                <wp:positionV relativeFrom="paragraph">
                  <wp:posOffset>725805</wp:posOffset>
                </wp:positionV>
                <wp:extent cx="923925" cy="590550"/>
                <wp:effectExtent l="38100" t="38100" r="47625" b="952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23925" cy="5905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" o:spid="_x0000_s1026" type="#_x0000_t32" style="position:absolute;margin-left:177pt;margin-top:57.15pt;width:72.75pt;height:46.5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sGZ3gEAAP8DAAAOAAAAZHJzL2Uyb0RvYy54bWysU02P0zAQvSPxHyzfadKyRTRqukJd4IKg&#10;2gXuXsduLGyPNTZN+u8ZO21AfB0QFyu2571573myvR2dZSeF0YBv+XJRc6a8hM74Y8s/fXzz7CVn&#10;MQnfCQtetfysIr/dPX2yHUKjVtCD7RQyIvGxGULL+5RCU1VR9sqJuICgPF1qQCcSbfFYdSgGYne2&#10;WtX1i2oA7AKCVDHS6d10yXeFX2sl0weto0rMtpy0pbJiWR/zWu22ojmiCL2RFxniH1Q4YTw1nanu&#10;RBLsK5pfqJyRCBF0WkhwFWhtpCoeyM2y/snNQy+CKl4onBjmmOL/o5XvTwdkpmv5DWdeOHqih4TC&#10;HPvEXiHCwPbgPcUIyG5yWkOIDYH2/oCXXQwHzNZHjY5pa8JnGoQSBtljY8n6PGetxsQkHW5Wzzer&#10;NWeSrtaber0ub1FNNJkuYExvFTiWP1oeL6pmOVMLcXoXEwkh4BWQwdbnNQljX/uOpXMgXyLbyRao&#10;Nt9X2cokvnyls1UT9l5pioREroqNMoxqb5GdBI1R92U5s1Blhmhj7Qyq/w661GaYKgM6AydHf+w2&#10;V5eO4NMMdMYD/q5rGq9S9VR/dT15zbYfoTuXpyxx0JSVfC5/RB7jH/cF/v2/3X0DAAD//wMAUEsD&#10;BBQABgAIAAAAIQCtggSM4wAAAAsBAAAPAAAAZHJzL2Rvd25yZXYueG1sTI/NasMwEITvhb6D2EIv&#10;oZHjnyZ2LYdSCBQKhbg59KhYG9vEWhlJTpy3r3pqj8MMM9+U21kP7ILW9YYErJYRMKTGqJ5aAYev&#10;3dMGmPOSlBwMoYAbOthW93elLJS50h4vtW9ZKCFXSAGd92PBuWs61NItzYgUvJOxWvogbcuVlddQ&#10;rgceR9Ez17KnsNDJEd86bM71pAXYxS4/3/ZxvDh9vNfrzTxlh+9PIR4f5tcXYB5n/xeGX/yADlVg&#10;OpqJlGODgCRLwxcfjFWaAAuJNM8zYEcBcbROgFcl//+h+gEAAP//AwBQSwECLQAUAAYACAAAACEA&#10;toM4kv4AAADhAQAAEwAAAAAAAAAAAAAAAAAAAAAAW0NvbnRlbnRfVHlwZXNdLnhtbFBLAQItABQA&#10;BgAIAAAAIQA4/SH/1gAAAJQBAAALAAAAAAAAAAAAAAAAAC8BAABfcmVscy8ucmVsc1BLAQItABQA&#10;BgAIAAAAIQCu/sGZ3gEAAP8DAAAOAAAAAAAAAAAAAAAAAC4CAABkcnMvZTJvRG9jLnhtbFBLAQIt&#10;ABQABgAIAAAAIQCtggSM4wAAAAsBAAAPAAAAAAAAAAAAAAAAADgEAABkcnMvZG93bnJldi54bWxQ&#10;SwUGAAAAAAQABADzAAAAS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49369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F31CF5" wp14:editId="31AAB6C6">
                <wp:simplePos x="0" y="0"/>
                <wp:positionH relativeFrom="column">
                  <wp:posOffset>1818640</wp:posOffset>
                </wp:positionH>
                <wp:positionV relativeFrom="paragraph">
                  <wp:posOffset>567055</wp:posOffset>
                </wp:positionV>
                <wp:extent cx="885825" cy="4410075"/>
                <wp:effectExtent l="0" t="0" r="0" b="63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441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E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L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P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E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T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É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I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T</w:t>
                            </w:r>
                          </w:p>
                          <w:p w:rsidR="0049369A" w:rsidRPr="00846870" w:rsidRDefault="0049369A" w:rsidP="0049369A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46870">
                              <w:rPr>
                                <w:b/>
                                <w:sz w:val="72"/>
                                <w:szCs w:val="72"/>
                                <w:lang w:val="es-GT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43.2pt;margin-top:44.65pt;width:69.75pt;height:347.25pt;z-index:2516613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Vd/KQIAAFQEAAAOAAAAZHJzL2Uyb0RvYy54bWysVE2P2jAQvVfqf7B8LwkIujQirOiuqCqh&#10;3ZWg2rNxHBIp/pBtSOiv77MTWLrtqerFGc+Mn2fmPWdx38mGnIR1tVY5HY9SSoTiuqjVIac/dutP&#10;c0qcZ6pgjVYip2fh6P3y44dFazIx0ZVuCmEJQJTLWpPTynuTJYnjlZDMjbQRCsFSW8k8tvaQFJa1&#10;QJdNMknTz0mrbWGs5sI5eB/7IF1G/LIU3D+XpROeNDlFbT6uNq77sCbLBcsOlpmq5kMZ7B+qkKxW&#10;uPQK9cg8I0db/wEla26106UfcS0TXZY1F7EHdDNO33WzrZgRsRcMx5nrmNz/g+VPpxdL6gLcUaKY&#10;BEU70XnyVXdkHKbTGpchaWuQ5ju4Q+bgd3CGprvSyvBFOwRxzPl8nW0A43DO57P5ZEYJR2g6Hafp&#10;3SzAJG+njXX+m9CSBCOnFtzFkbLTxvk+9ZISLlN6XTcN/Cxr1G8OYPYeEQUwnA6N9AUHy3f7buhi&#10;r4szmrO6F4czfF2jgg1z/oVZqAH9QOH+GUvZ6DanerAoqbT9+Td/yAdJiFLSQl05VZA/Jc13BfK+&#10;jKfTIMa4mc7uJtjY28j+NqKO8kFDviAItUUz5PvmYpZWy1c8g1W4EyGmOG7Oqb+YD75XPJ4RF6tV&#10;TIL8DPMbtTU8QIcBhunuuldmzUCBB3lP+qJClr1jos8NJ51ZHT34iDSF8fYzBb1hA+lGoodnFt7G&#10;7T5mvf0Mlr8AAAD//wMAUEsDBBQABgAIAAAAIQDoWh/E3QAAAAoBAAAPAAAAZHJzL2Rvd25yZXYu&#10;eG1sTI/BTsMwDEDvSPxDZCRuLF3XjbQ0ndCAMzD4gKw1TWnjVE22Fb4ec4Kj5afn53I7u0GccAqd&#10;Jw3LRQICqfZNR62G97enGwUiREONGTyhhi8MsK0uL0pTNP5Mr3jax1awhEJhNNgYx0LKUFt0Jiz8&#10;iMS7Dz85E3mcWtlM5sxyN8g0STbSmY74gjUj7izW/f7oNKjEPfd9nr4El30v13b34B/HT62vr+b7&#10;OxAR5/gHw28+p0PFTQd/pCaIQUOqNhmjLMtXIBjI0nUO4qDhVq0UyKqU/1+ofgAAAP//AwBQSwEC&#10;LQAUAAYACAAAACEAtoM4kv4AAADhAQAAEwAAAAAAAAAAAAAAAAAAAAAAW0NvbnRlbnRfVHlwZXNd&#10;LnhtbFBLAQItABQABgAIAAAAIQA4/SH/1gAAAJQBAAALAAAAAAAAAAAAAAAAAC8BAABfcmVscy8u&#10;cmVsc1BLAQItABQABgAIAAAAIQC1uVd/KQIAAFQEAAAOAAAAAAAAAAAAAAAAAC4CAABkcnMvZTJv&#10;RG9jLnhtbFBLAQItABQABgAIAAAAIQDoWh/E3QAAAAoBAAAPAAAAAAAAAAAAAAAAAIMEAABkcnMv&#10;ZG93bnJldi54bWxQSwUGAAAAAAQABADzAAAAjQUAAAAA&#10;" filled="f" stroked="f">
                <v:fill o:detectmouseclick="t"/>
                <v:textbox style="mso-fit-shape-to-text:t">
                  <w:txbxContent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E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L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P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E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T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É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I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T</w:t>
                      </w:r>
                    </w:p>
                    <w:p w:rsidR="0049369A" w:rsidRPr="00846870" w:rsidRDefault="0049369A" w:rsidP="0049369A">
                      <w:pPr>
                        <w:jc w:val="center"/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46870">
                        <w:rPr>
                          <w:b/>
                          <w:sz w:val="72"/>
                          <w:szCs w:val="72"/>
                          <w:lang w:val="es-GT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O</w:t>
                      </w:r>
                    </w:p>
                  </w:txbxContent>
                </v:textbox>
              </v:shape>
            </w:pict>
          </mc:Fallback>
        </mc:AlternateContent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  <w:r w:rsidR="00152571">
        <w:tab/>
      </w:r>
    </w:p>
    <w:p w:rsidR="00152571" w:rsidRDefault="00152571"/>
    <w:p w:rsidR="00152571" w:rsidRDefault="00152571"/>
    <w:tbl>
      <w:tblPr>
        <w:tblStyle w:val="TableGrid"/>
        <w:tblpPr w:leftFromText="180" w:rightFromText="180" w:vertAnchor="text" w:horzAnchor="page" w:tblpX="553" w:tblpY="212"/>
        <w:tblW w:w="0" w:type="auto"/>
        <w:tblLook w:val="04A0" w:firstRow="1" w:lastRow="0" w:firstColumn="1" w:lastColumn="0" w:noHBand="0" w:noVBand="1"/>
      </w:tblPr>
      <w:tblGrid>
        <w:gridCol w:w="3063"/>
      </w:tblGrid>
      <w:tr w:rsidR="00763241" w:rsidTr="00547059">
        <w:trPr>
          <w:trHeight w:val="442"/>
        </w:trPr>
        <w:tc>
          <w:tcPr>
            <w:tcW w:w="3063" w:type="dxa"/>
          </w:tcPr>
          <w:p w:rsidR="00763241" w:rsidRPr="0049369A" w:rsidRDefault="00763241" w:rsidP="00547059">
            <w:pPr>
              <w:rPr>
                <w:b/>
              </w:rPr>
            </w:pPr>
            <w:r w:rsidRPr="0049369A">
              <w:rPr>
                <w:b/>
              </w:rPr>
              <w:t>Spelling Changes i</w:t>
            </w:r>
            <w:r w:rsidRPr="0049369A">
              <w:rPr>
                <w:b/>
              </w:rPr>
              <w:sym w:font="Wingdings" w:char="F0E0"/>
            </w:r>
            <w:r w:rsidRPr="0049369A">
              <w:rPr>
                <w:b/>
              </w:rPr>
              <w:t>y</w:t>
            </w:r>
          </w:p>
          <w:p w:rsidR="00763241" w:rsidRDefault="00763241" w:rsidP="00547059">
            <w:r w:rsidRPr="0049369A">
              <w:rPr>
                <w:b/>
              </w:rPr>
              <w:t>ER/IR verb stem ends in a vowel; “</w:t>
            </w:r>
            <w:proofErr w:type="spellStart"/>
            <w:r w:rsidRPr="0049369A">
              <w:rPr>
                <w:b/>
              </w:rPr>
              <w:t>i”s</w:t>
            </w:r>
            <w:proofErr w:type="spellEnd"/>
            <w:r w:rsidRPr="0049369A">
              <w:rPr>
                <w:b/>
              </w:rPr>
              <w:t xml:space="preserve"> get accents</w:t>
            </w:r>
          </w:p>
        </w:tc>
      </w:tr>
      <w:tr w:rsidR="00763241" w:rsidTr="00547059">
        <w:trPr>
          <w:trHeight w:val="442"/>
        </w:trPr>
        <w:tc>
          <w:tcPr>
            <w:tcW w:w="3063" w:type="dxa"/>
          </w:tcPr>
          <w:p w:rsidR="00763241" w:rsidRDefault="00763241" w:rsidP="00547059">
            <w:r>
              <w:t>LEER</w:t>
            </w:r>
            <w:r>
              <w:sym w:font="Wingdings" w:char="F0E0"/>
            </w:r>
            <w:r>
              <w:t xml:space="preserve">   </w:t>
            </w:r>
            <w:proofErr w:type="spellStart"/>
            <w:r w:rsidR="006468DA">
              <w:t>leyó</w:t>
            </w:r>
            <w:proofErr w:type="spellEnd"/>
            <w:r w:rsidR="006468DA">
              <w:t>/</w:t>
            </w:r>
            <w:proofErr w:type="spellStart"/>
            <w:r w:rsidR="006468DA">
              <w:t>leyeron</w:t>
            </w:r>
            <w:proofErr w:type="spellEnd"/>
            <w:r>
              <w:t xml:space="preserve">                                                                  </w:t>
            </w:r>
          </w:p>
          <w:p w:rsidR="00763241" w:rsidRDefault="00763241" w:rsidP="00547059"/>
        </w:tc>
      </w:tr>
      <w:tr w:rsidR="00763241" w:rsidTr="00547059">
        <w:trPr>
          <w:trHeight w:val="442"/>
        </w:trPr>
        <w:tc>
          <w:tcPr>
            <w:tcW w:w="3063" w:type="dxa"/>
          </w:tcPr>
          <w:p w:rsidR="00763241" w:rsidRDefault="00763241" w:rsidP="00547059">
            <w:r>
              <w:t>OIR</w:t>
            </w:r>
            <w:r>
              <w:sym w:font="Wingdings" w:char="F0E0"/>
            </w:r>
            <w:r w:rsidR="006468DA">
              <w:t xml:space="preserve"> </w:t>
            </w:r>
            <w:proofErr w:type="spellStart"/>
            <w:r w:rsidR="006468DA">
              <w:t>oyó</w:t>
            </w:r>
            <w:proofErr w:type="spellEnd"/>
            <w:r w:rsidR="006468DA">
              <w:t>/</w:t>
            </w:r>
            <w:proofErr w:type="spellStart"/>
            <w:r w:rsidR="006468DA">
              <w:t>oyeron</w:t>
            </w:r>
            <w:proofErr w:type="spellEnd"/>
          </w:p>
          <w:p w:rsidR="00763241" w:rsidRDefault="00763241" w:rsidP="00547059"/>
        </w:tc>
      </w:tr>
      <w:tr w:rsidR="00763241" w:rsidTr="00547059">
        <w:trPr>
          <w:trHeight w:val="466"/>
        </w:trPr>
        <w:tc>
          <w:tcPr>
            <w:tcW w:w="3063" w:type="dxa"/>
          </w:tcPr>
          <w:p w:rsidR="00763241" w:rsidRDefault="00763241" w:rsidP="00547059">
            <w:r>
              <w:t>CREER</w:t>
            </w:r>
            <w:r>
              <w:sym w:font="Wingdings" w:char="F0E0"/>
            </w:r>
            <w:r w:rsidR="006468DA">
              <w:t xml:space="preserve"> </w:t>
            </w:r>
            <w:proofErr w:type="spellStart"/>
            <w:r w:rsidR="006468DA">
              <w:t>creyó</w:t>
            </w:r>
            <w:proofErr w:type="spellEnd"/>
            <w:r w:rsidR="006468DA">
              <w:t>/</w:t>
            </w:r>
            <w:proofErr w:type="spellStart"/>
            <w:r w:rsidR="006468DA">
              <w:t>creyeron</w:t>
            </w:r>
            <w:proofErr w:type="spellEnd"/>
          </w:p>
          <w:p w:rsidR="00763241" w:rsidRDefault="00763241" w:rsidP="00547059"/>
        </w:tc>
      </w:tr>
      <w:tr w:rsidR="00763241" w:rsidTr="00547059">
        <w:trPr>
          <w:trHeight w:val="466"/>
        </w:trPr>
        <w:tc>
          <w:tcPr>
            <w:tcW w:w="3063" w:type="dxa"/>
          </w:tcPr>
          <w:p w:rsidR="00763241" w:rsidRDefault="00763241" w:rsidP="00547059">
            <w:r>
              <w:t>DESTRUIR</w:t>
            </w:r>
            <w:r>
              <w:sym w:font="Wingdings" w:char="F0E0"/>
            </w:r>
            <w:r w:rsidR="006468DA">
              <w:t xml:space="preserve"> </w:t>
            </w:r>
            <w:proofErr w:type="spellStart"/>
            <w:r w:rsidR="006468DA">
              <w:t>destruyó</w:t>
            </w:r>
            <w:proofErr w:type="spellEnd"/>
            <w:r w:rsidR="006468DA">
              <w:t>/</w:t>
            </w:r>
            <w:proofErr w:type="spellStart"/>
            <w:r w:rsidR="006468DA">
              <w:t>destruyeron</w:t>
            </w:r>
            <w:proofErr w:type="spellEnd"/>
          </w:p>
          <w:p w:rsidR="00763241" w:rsidRDefault="00763241" w:rsidP="00547059"/>
        </w:tc>
      </w:tr>
    </w:tbl>
    <w:p w:rsidR="00846870" w:rsidRDefault="00846870">
      <w:r>
        <w:tab/>
      </w:r>
      <w:r>
        <w:tab/>
      </w:r>
      <w:r>
        <w:tab/>
      </w:r>
      <w:r>
        <w:tab/>
      </w:r>
      <w:r>
        <w:tab/>
      </w:r>
    </w:p>
    <w:p w:rsidR="00152571" w:rsidRDefault="00152571"/>
    <w:p w:rsidR="0049369A" w:rsidRDefault="0049369A"/>
    <w:p w:rsidR="0049369A" w:rsidRDefault="0049369A"/>
    <w:p w:rsidR="0049369A" w:rsidRDefault="0049369A"/>
    <w:p w:rsidR="0049369A" w:rsidRDefault="0049369A"/>
    <w:tbl>
      <w:tblPr>
        <w:tblStyle w:val="TableGrid"/>
        <w:tblpPr w:leftFromText="180" w:rightFromText="180" w:vertAnchor="text" w:horzAnchor="page" w:tblpX="553" w:tblpY="2045"/>
        <w:tblW w:w="0" w:type="auto"/>
        <w:tblLook w:val="04A0" w:firstRow="1" w:lastRow="0" w:firstColumn="1" w:lastColumn="0" w:noHBand="0" w:noVBand="1"/>
      </w:tblPr>
      <w:tblGrid>
        <w:gridCol w:w="1381"/>
        <w:gridCol w:w="1382"/>
      </w:tblGrid>
      <w:tr w:rsidR="00763241" w:rsidRPr="003B0D83" w:rsidTr="00763241">
        <w:trPr>
          <w:trHeight w:val="407"/>
        </w:trPr>
        <w:tc>
          <w:tcPr>
            <w:tcW w:w="2763" w:type="dxa"/>
            <w:gridSpan w:val="2"/>
          </w:tcPr>
          <w:p w:rsidR="00763241" w:rsidRPr="003B0D83" w:rsidRDefault="00763241" w:rsidP="00763241">
            <w:pPr>
              <w:jc w:val="center"/>
              <w:rPr>
                <w:b/>
                <w:lang w:val="es-GT"/>
              </w:rPr>
            </w:pPr>
            <w:r w:rsidRPr="003B0D83">
              <w:rPr>
                <w:b/>
                <w:lang w:val="es-GT"/>
              </w:rPr>
              <w:t>SER/IR</w:t>
            </w:r>
            <w:r w:rsidR="005537E7">
              <w:rPr>
                <w:b/>
                <w:lang w:val="es-GT"/>
              </w:rPr>
              <w:t>: Gemelos (</w:t>
            </w:r>
            <w:proofErr w:type="spellStart"/>
            <w:r w:rsidR="005537E7">
              <w:rPr>
                <w:b/>
                <w:lang w:val="es-GT"/>
              </w:rPr>
              <w:t>twins</w:t>
            </w:r>
            <w:proofErr w:type="spellEnd"/>
            <w:r w:rsidR="005537E7">
              <w:rPr>
                <w:b/>
                <w:lang w:val="es-GT"/>
              </w:rPr>
              <w:t>)</w:t>
            </w:r>
          </w:p>
        </w:tc>
      </w:tr>
      <w:tr w:rsidR="00763241" w:rsidRPr="003B0D83" w:rsidTr="00763241">
        <w:trPr>
          <w:trHeight w:val="407"/>
        </w:trPr>
        <w:tc>
          <w:tcPr>
            <w:tcW w:w="1381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fui</w:t>
            </w:r>
          </w:p>
        </w:tc>
        <w:tc>
          <w:tcPr>
            <w:tcW w:w="1382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fuimos</w:t>
            </w:r>
          </w:p>
        </w:tc>
      </w:tr>
      <w:tr w:rsidR="00763241" w:rsidRPr="003B0D83" w:rsidTr="00763241">
        <w:trPr>
          <w:trHeight w:val="407"/>
        </w:trPr>
        <w:tc>
          <w:tcPr>
            <w:tcW w:w="1381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fuiste</w:t>
            </w:r>
          </w:p>
        </w:tc>
        <w:tc>
          <w:tcPr>
            <w:tcW w:w="1382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fuisteis</w:t>
            </w:r>
          </w:p>
        </w:tc>
      </w:tr>
      <w:tr w:rsidR="00763241" w:rsidRPr="003B0D83" w:rsidTr="00763241">
        <w:trPr>
          <w:trHeight w:val="427"/>
        </w:trPr>
        <w:tc>
          <w:tcPr>
            <w:tcW w:w="1381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fue</w:t>
            </w:r>
          </w:p>
        </w:tc>
        <w:tc>
          <w:tcPr>
            <w:tcW w:w="1382" w:type="dxa"/>
          </w:tcPr>
          <w:p w:rsidR="00763241" w:rsidRPr="003B0D83" w:rsidRDefault="006468DA" w:rsidP="00763241">
            <w:pPr>
              <w:rPr>
                <w:lang w:val="es-GT"/>
              </w:rPr>
            </w:pPr>
            <w:r>
              <w:rPr>
                <w:lang w:val="es-GT"/>
              </w:rPr>
              <w:t>fueron</w:t>
            </w:r>
          </w:p>
        </w:tc>
      </w:tr>
    </w:tbl>
    <w:tbl>
      <w:tblPr>
        <w:tblStyle w:val="TableGrid"/>
        <w:tblpPr w:leftFromText="180" w:rightFromText="180" w:vertAnchor="text" w:horzAnchor="page" w:tblpX="613" w:tblpY="4205"/>
        <w:tblW w:w="0" w:type="auto"/>
        <w:tblLook w:val="04A0" w:firstRow="1" w:lastRow="0" w:firstColumn="1" w:lastColumn="0" w:noHBand="0" w:noVBand="1"/>
      </w:tblPr>
      <w:tblGrid>
        <w:gridCol w:w="1381"/>
        <w:gridCol w:w="1563"/>
      </w:tblGrid>
      <w:tr w:rsidR="00763241" w:rsidTr="00763241">
        <w:trPr>
          <w:trHeight w:val="407"/>
        </w:trPr>
        <w:tc>
          <w:tcPr>
            <w:tcW w:w="2763" w:type="dxa"/>
            <w:gridSpan w:val="2"/>
          </w:tcPr>
          <w:p w:rsidR="00763241" w:rsidRPr="0049369A" w:rsidRDefault="00763241" w:rsidP="00763241">
            <w:pPr>
              <w:jc w:val="center"/>
              <w:rPr>
                <w:b/>
              </w:rPr>
            </w:pPr>
            <w:r>
              <w:rPr>
                <w:b/>
              </w:rPr>
              <w:t>VER/DAR</w:t>
            </w:r>
            <w:r w:rsidR="005537E7">
              <w:rPr>
                <w:b/>
              </w:rPr>
              <w:t xml:space="preserve">: </w:t>
            </w:r>
            <w:proofErr w:type="spellStart"/>
            <w:r w:rsidR="005537E7">
              <w:rPr>
                <w:b/>
              </w:rPr>
              <w:t>Gemelos</w:t>
            </w:r>
            <w:proofErr w:type="spellEnd"/>
            <w:r w:rsidR="005537E7">
              <w:rPr>
                <w:b/>
              </w:rPr>
              <w:t xml:space="preserve"> (twins)</w:t>
            </w:r>
            <w:bookmarkStart w:id="0" w:name="_GoBack"/>
            <w:bookmarkEnd w:id="0"/>
          </w:p>
        </w:tc>
      </w:tr>
      <w:tr w:rsidR="00763241" w:rsidTr="00763241">
        <w:trPr>
          <w:trHeight w:val="407"/>
        </w:trPr>
        <w:tc>
          <w:tcPr>
            <w:tcW w:w="1381" w:type="dxa"/>
          </w:tcPr>
          <w:p w:rsidR="00763241" w:rsidRDefault="006468DA" w:rsidP="00763241">
            <w:r>
              <w:t>Vi/di</w:t>
            </w:r>
          </w:p>
        </w:tc>
        <w:tc>
          <w:tcPr>
            <w:tcW w:w="1382" w:type="dxa"/>
          </w:tcPr>
          <w:p w:rsidR="00763241" w:rsidRDefault="006468DA" w:rsidP="00763241">
            <w:proofErr w:type="spellStart"/>
            <w:r>
              <w:t>Vimos</w:t>
            </w:r>
            <w:proofErr w:type="spellEnd"/>
            <w:r>
              <w:t>/</w:t>
            </w:r>
            <w:proofErr w:type="spellStart"/>
            <w:r>
              <w:t>dimos</w:t>
            </w:r>
            <w:proofErr w:type="spellEnd"/>
          </w:p>
        </w:tc>
      </w:tr>
      <w:tr w:rsidR="00763241" w:rsidTr="00763241">
        <w:trPr>
          <w:trHeight w:val="407"/>
        </w:trPr>
        <w:tc>
          <w:tcPr>
            <w:tcW w:w="1381" w:type="dxa"/>
          </w:tcPr>
          <w:p w:rsidR="00763241" w:rsidRDefault="006468DA" w:rsidP="00763241">
            <w:proofErr w:type="spellStart"/>
            <w:r>
              <w:t>Viste</w:t>
            </w:r>
            <w:proofErr w:type="spellEnd"/>
            <w:r>
              <w:t>/</w:t>
            </w:r>
            <w:proofErr w:type="spellStart"/>
            <w:r>
              <w:t>diste</w:t>
            </w:r>
            <w:proofErr w:type="spellEnd"/>
          </w:p>
        </w:tc>
        <w:tc>
          <w:tcPr>
            <w:tcW w:w="1382" w:type="dxa"/>
          </w:tcPr>
          <w:p w:rsidR="00763241" w:rsidRDefault="006468DA" w:rsidP="00763241">
            <w:proofErr w:type="spellStart"/>
            <w:r>
              <w:t>Visteis</w:t>
            </w:r>
            <w:proofErr w:type="spellEnd"/>
            <w:r>
              <w:t>/</w:t>
            </w:r>
            <w:proofErr w:type="spellStart"/>
            <w:r>
              <w:t>disteis</w:t>
            </w:r>
            <w:proofErr w:type="spellEnd"/>
          </w:p>
        </w:tc>
      </w:tr>
      <w:tr w:rsidR="00763241" w:rsidTr="00763241">
        <w:trPr>
          <w:trHeight w:val="427"/>
        </w:trPr>
        <w:tc>
          <w:tcPr>
            <w:tcW w:w="1381" w:type="dxa"/>
          </w:tcPr>
          <w:p w:rsidR="00763241" w:rsidRDefault="006468DA" w:rsidP="00763241">
            <w:proofErr w:type="spellStart"/>
            <w:r>
              <w:t>Vio</w:t>
            </w:r>
            <w:proofErr w:type="spellEnd"/>
            <w:r>
              <w:t>/</w:t>
            </w:r>
            <w:proofErr w:type="spellStart"/>
            <w:r>
              <w:t>dio</w:t>
            </w:r>
            <w:proofErr w:type="spellEnd"/>
          </w:p>
        </w:tc>
        <w:tc>
          <w:tcPr>
            <w:tcW w:w="1382" w:type="dxa"/>
          </w:tcPr>
          <w:p w:rsidR="00763241" w:rsidRDefault="006468DA" w:rsidP="00763241">
            <w:proofErr w:type="spellStart"/>
            <w:r>
              <w:t>Vieron</w:t>
            </w:r>
            <w:proofErr w:type="spellEnd"/>
            <w:r>
              <w:t>/</w:t>
            </w:r>
            <w:proofErr w:type="spellStart"/>
            <w:r>
              <w:t>dieron</w:t>
            </w:r>
            <w:proofErr w:type="spellEnd"/>
          </w:p>
        </w:tc>
      </w:tr>
    </w:tbl>
    <w:p w:rsidR="0049369A" w:rsidRDefault="0049369A"/>
    <w:p w:rsidR="0049369A" w:rsidRDefault="00763241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7C85395" wp14:editId="5B3B7855">
                <wp:simplePos x="0" y="0"/>
                <wp:positionH relativeFrom="column">
                  <wp:posOffset>-29845</wp:posOffset>
                </wp:positionH>
                <wp:positionV relativeFrom="paragraph">
                  <wp:posOffset>8255</wp:posOffset>
                </wp:positionV>
                <wp:extent cx="476250" cy="0"/>
                <wp:effectExtent l="57150" t="76200" r="0" b="1524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625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" o:spid="_x0000_s1026" type="#_x0000_t32" style="position:absolute;margin-left:-2.35pt;margin-top:.65pt;width:37.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wyZ2AEAAPoDAAAOAAAAZHJzL2Uyb0RvYy54bWysU9uO0zAUfEfiHyy/06QVFBQ1XaEulwcE&#10;Fct+gNexGwvbxzo2Tfr3HDtpQLDwgHixfDkznhkf725GZ9lZYTTgW75e1ZwpL6Ez/tTy+y9vn73i&#10;LCbhO2HBq5ZfVOQ3+6dPdkNo1AZ6sJ1CRiQ+NkNoeZ9SaKoqyl45EVcQlKdDDehEoiWeqg7FQOzO&#10;Vpu63lYDYBcQpIqRdm+nQ74v/FormT5pHVVituWkLZURy/iQx2q/E80JReiNnGWIf1DhhPF06UJ1&#10;K5Jg39D8RuWMRIig00qCq0BrI1XxQG7W9S9u7noRVPFC4cSwxBT/H638eD4iM13Lt5x54eiJ7hIK&#10;c+oTe40IAzuA9xQjINvmtIYQGwId/BHnVQxHzNZHjY5pa8J7aoQSBtljY8n6smStxsQkbT5/ud28&#10;oBeR16NqYshMAWN6p8CxPGl5nAUtSiZ2cf4QE2kg4BWQwdbnMQlj3/iOpUsgSyI7yeqpNp9X2cWk&#10;u8zSxaoJ+1lpSoP0bYqD0ofqYJGdBXVQ93W9sFBlhmhj7QKq/w6aazNMld5cgJOjP962VJcbwacF&#10;6IwHfOzWNF6l6qn+6nrymm0/QHcpr1jioAYr+cyfIXfwz+sC//Fl998BAAD//wMAUEsDBBQABgAI&#10;AAAAIQBwb3q83QAAAAUBAAAPAAAAZHJzL2Rvd25yZXYueG1sTI7NasMwEITvhb6D2EIvIZHr/jh1&#10;LYdSCBQKgbg59KhYG9vEWhlJTpy377aX9rTMzjDzFavJ9uKEPnSOFNwtEhBItTMdNQp2n+v5EkSI&#10;mozuHaGCCwZYlddXhc6NO9MWT1VsBJdQyLWCNsYhlzLULVodFm5AYu/gvNWRpW+k8frM5baXaZI8&#10;Sas74oVWD/jWYn2sRqvAz9bPx8s2TWeHj/cqW07j4+5ro9TtzfT6AiLiFP/C8IPP6FAy096NZILo&#10;FcwfMk7y/x4E21nCd/8rZVnI//TlNwAAAP//AwBQSwECLQAUAAYACAAAACEAtoM4kv4AAADhAQAA&#10;EwAAAAAAAAAAAAAAAAAAAAAAW0NvbnRlbnRfVHlwZXNdLnhtbFBLAQItABQABgAIAAAAIQA4/SH/&#10;1gAAAJQBAAALAAAAAAAAAAAAAAAAAC8BAABfcmVscy8ucmVsc1BLAQItABQABgAIAAAAIQBghwyZ&#10;2AEAAPoDAAAOAAAAAAAAAAAAAAAAAC4CAABkcnMvZTJvRG9jLnhtbFBLAQItABQABgAIAAAAIQBw&#10;b3q83QAAAAUBAAAPAAAAAAAAAAAAAAAAADIEAABkcnMvZG93bnJldi54bWxQSwUGAAAAAAQABADz&#10;AAAAP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margin" w:tblpXSpec="right" w:tblpY="74"/>
        <w:tblW w:w="0" w:type="auto"/>
        <w:tblLook w:val="04A0" w:firstRow="1" w:lastRow="0" w:firstColumn="1" w:lastColumn="0" w:noHBand="0" w:noVBand="1"/>
      </w:tblPr>
      <w:tblGrid>
        <w:gridCol w:w="2652"/>
        <w:gridCol w:w="2030"/>
      </w:tblGrid>
      <w:tr w:rsidR="003B0D83" w:rsidTr="00763241">
        <w:trPr>
          <w:trHeight w:val="353"/>
        </w:trPr>
        <w:tc>
          <w:tcPr>
            <w:tcW w:w="4682" w:type="dxa"/>
            <w:gridSpan w:val="2"/>
          </w:tcPr>
          <w:p w:rsidR="003B0D83" w:rsidRPr="00763241" w:rsidRDefault="003B0D83" w:rsidP="003B0D83">
            <w:pPr>
              <w:rPr>
                <w:b/>
              </w:rPr>
            </w:pPr>
            <w:r w:rsidRPr="00763241">
              <w:rPr>
                <w:b/>
              </w:rPr>
              <w:t>IRREGULAR STEMS</w:t>
            </w:r>
          </w:p>
        </w:tc>
      </w:tr>
      <w:tr w:rsidR="003B0D83" w:rsidTr="00763241">
        <w:trPr>
          <w:trHeight w:val="669"/>
        </w:trPr>
        <w:tc>
          <w:tcPr>
            <w:tcW w:w="2652" w:type="dxa"/>
          </w:tcPr>
          <w:p w:rsidR="003B0D83" w:rsidRPr="006468DA" w:rsidRDefault="003B0D83" w:rsidP="003B0D83">
            <w:pPr>
              <w:rPr>
                <w:lang w:val="es-ES"/>
              </w:rPr>
            </w:pPr>
            <w:r w:rsidRPr="006468DA">
              <w:rPr>
                <w:lang w:val="es-ES"/>
              </w:rPr>
              <w:t>HACER</w:t>
            </w:r>
            <w:r>
              <w:sym w:font="Wingdings" w:char="F0E0"/>
            </w:r>
            <w:r w:rsidRPr="006468DA">
              <w:rPr>
                <w:lang w:val="es-ES"/>
              </w:rPr>
              <w:t>HIC</w:t>
            </w:r>
            <w:r w:rsidR="00763241">
              <w:sym w:font="Wingdings" w:char="F0E0"/>
            </w:r>
            <w:r w:rsidR="00763241" w:rsidRPr="006468DA">
              <w:rPr>
                <w:lang w:val="es-ES"/>
              </w:rPr>
              <w:t>(HIZO)</w:t>
            </w:r>
          </w:p>
          <w:p w:rsidR="003B0D83" w:rsidRPr="006468DA" w:rsidRDefault="003B0D83" w:rsidP="003B0D83">
            <w:pPr>
              <w:rPr>
                <w:lang w:val="es-ES"/>
              </w:rPr>
            </w:pPr>
            <w:r w:rsidRPr="006468DA">
              <w:rPr>
                <w:lang w:val="es-ES"/>
              </w:rPr>
              <w:t>QUERER</w:t>
            </w:r>
            <w:r>
              <w:sym w:font="Wingdings" w:char="F0E0"/>
            </w:r>
            <w:r w:rsidRPr="006468DA">
              <w:rPr>
                <w:lang w:val="es-ES"/>
              </w:rPr>
              <w:t>QUIS</w:t>
            </w:r>
          </w:p>
        </w:tc>
        <w:tc>
          <w:tcPr>
            <w:tcW w:w="2030" w:type="dxa"/>
          </w:tcPr>
          <w:p w:rsidR="003B0D83" w:rsidRDefault="003B0D83" w:rsidP="003B0D83">
            <w:proofErr w:type="spellStart"/>
            <w:r>
              <w:t>Yo</w:t>
            </w:r>
            <w:proofErr w:type="spellEnd"/>
            <w:r>
              <w:t>--E</w:t>
            </w:r>
          </w:p>
        </w:tc>
      </w:tr>
      <w:tr w:rsidR="003B0D83" w:rsidTr="00763241">
        <w:trPr>
          <w:trHeight w:val="669"/>
        </w:trPr>
        <w:tc>
          <w:tcPr>
            <w:tcW w:w="2652" w:type="dxa"/>
          </w:tcPr>
          <w:p w:rsidR="003B0D83" w:rsidRDefault="003B0D83" w:rsidP="003B0D83">
            <w:r>
              <w:t>VENIR</w:t>
            </w:r>
            <w:r>
              <w:sym w:font="Wingdings" w:char="F0E0"/>
            </w:r>
            <w:r>
              <w:t>VIN</w:t>
            </w:r>
          </w:p>
          <w:p w:rsidR="003B0D83" w:rsidRDefault="003B0D83" w:rsidP="003B0D83">
            <w:r>
              <w:t>ESTAR</w:t>
            </w:r>
            <w:r>
              <w:sym w:font="Wingdings" w:char="F0E0"/>
            </w:r>
            <w:r>
              <w:t>ESTUV</w:t>
            </w:r>
          </w:p>
        </w:tc>
        <w:tc>
          <w:tcPr>
            <w:tcW w:w="2030" w:type="dxa"/>
          </w:tcPr>
          <w:p w:rsidR="003B0D83" w:rsidRDefault="003B0D83" w:rsidP="003B0D83">
            <w:proofErr w:type="spellStart"/>
            <w:r>
              <w:t>Tú</w:t>
            </w:r>
            <w:proofErr w:type="spellEnd"/>
            <w:r>
              <w:t>--ISTE</w:t>
            </w:r>
          </w:p>
        </w:tc>
      </w:tr>
      <w:tr w:rsidR="003B0D83" w:rsidRPr="003B0D83" w:rsidTr="00763241">
        <w:trPr>
          <w:trHeight w:val="669"/>
        </w:trPr>
        <w:tc>
          <w:tcPr>
            <w:tcW w:w="2652" w:type="dxa"/>
          </w:tcPr>
          <w:p w:rsidR="003B0D83" w:rsidRDefault="003B0D83" w:rsidP="003B0D83">
            <w:r>
              <w:t>TENER</w:t>
            </w:r>
            <w:r>
              <w:sym w:font="Wingdings" w:char="F0E0"/>
            </w:r>
            <w:r>
              <w:t>TUV</w:t>
            </w:r>
          </w:p>
          <w:p w:rsidR="003B0D83" w:rsidRDefault="003B0D83" w:rsidP="003B0D83">
            <w:r>
              <w:t>ANDAR</w:t>
            </w:r>
            <w:r>
              <w:sym w:font="Wingdings" w:char="F0E0"/>
            </w:r>
            <w:r>
              <w:t>ANDUV</w:t>
            </w:r>
          </w:p>
        </w:tc>
        <w:tc>
          <w:tcPr>
            <w:tcW w:w="2030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 xml:space="preserve">Él, ella, </w:t>
            </w:r>
            <w:proofErr w:type="spellStart"/>
            <w:r w:rsidRPr="003B0D83">
              <w:rPr>
                <w:lang w:val="es-GT"/>
              </w:rPr>
              <w:t>ud.</w:t>
            </w:r>
            <w:proofErr w:type="spellEnd"/>
            <w:r w:rsidRPr="003B0D83">
              <w:rPr>
                <w:lang w:val="es-GT"/>
              </w:rPr>
              <w:t>-</w:t>
            </w:r>
            <w:r>
              <w:rPr>
                <w:lang w:val="es-GT"/>
              </w:rPr>
              <w:t>-</w:t>
            </w:r>
            <w:r w:rsidRPr="003B0D83">
              <w:rPr>
                <w:lang w:val="es-GT"/>
              </w:rPr>
              <w:t>O</w:t>
            </w:r>
          </w:p>
        </w:tc>
      </w:tr>
      <w:tr w:rsidR="003B0D83" w:rsidRPr="003B0D83" w:rsidTr="00763241">
        <w:trPr>
          <w:trHeight w:val="669"/>
        </w:trPr>
        <w:tc>
          <w:tcPr>
            <w:tcW w:w="2652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SABER</w:t>
            </w:r>
            <w:r>
              <w:sym w:font="Wingdings" w:char="F0E0"/>
            </w:r>
            <w:r w:rsidRPr="003B0D83">
              <w:rPr>
                <w:lang w:val="es-GT"/>
              </w:rPr>
              <w:t>SUP</w:t>
            </w:r>
          </w:p>
          <w:p w:rsidR="003B0D83" w:rsidRP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PONER</w:t>
            </w:r>
            <w:r>
              <w:sym w:font="Wingdings" w:char="F0E0"/>
            </w:r>
            <w:r w:rsidRPr="003B0D83">
              <w:rPr>
                <w:lang w:val="es-GT"/>
              </w:rPr>
              <w:t>PUS</w:t>
            </w:r>
          </w:p>
        </w:tc>
        <w:tc>
          <w:tcPr>
            <w:tcW w:w="2030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>
              <w:rPr>
                <w:lang w:val="es-GT"/>
              </w:rPr>
              <w:t>Nosotros--</w:t>
            </w:r>
            <w:r w:rsidRPr="003B0D83">
              <w:rPr>
                <w:lang w:val="es-GT"/>
              </w:rPr>
              <w:t>IMOS</w:t>
            </w:r>
          </w:p>
        </w:tc>
      </w:tr>
      <w:tr w:rsidR="003B0D83" w:rsidRPr="003B0D83" w:rsidTr="00763241">
        <w:trPr>
          <w:trHeight w:val="669"/>
        </w:trPr>
        <w:tc>
          <w:tcPr>
            <w:tcW w:w="2652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PODER</w:t>
            </w:r>
            <w:r>
              <w:sym w:font="Wingdings" w:char="F0E0"/>
            </w:r>
            <w:r w:rsidRPr="003B0D83">
              <w:rPr>
                <w:lang w:val="es-GT"/>
              </w:rPr>
              <w:t>PUD</w:t>
            </w:r>
          </w:p>
          <w:p w:rsidR="003B0D83" w:rsidRPr="003B0D83" w:rsidRDefault="003B0D83" w:rsidP="003B0D83">
            <w:pPr>
              <w:rPr>
                <w:lang w:val="es-GT"/>
              </w:rPr>
            </w:pPr>
          </w:p>
        </w:tc>
        <w:tc>
          <w:tcPr>
            <w:tcW w:w="2030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>
              <w:rPr>
                <w:lang w:val="es-GT"/>
              </w:rPr>
              <w:t>Vosotros--</w:t>
            </w:r>
            <w:r w:rsidRPr="003B0D83">
              <w:rPr>
                <w:lang w:val="es-GT"/>
              </w:rPr>
              <w:t>ISTEIS</w:t>
            </w:r>
          </w:p>
        </w:tc>
      </w:tr>
      <w:tr w:rsidR="003B0D83" w:rsidRPr="003B0D83" w:rsidTr="00763241">
        <w:trPr>
          <w:trHeight w:val="669"/>
        </w:trPr>
        <w:tc>
          <w:tcPr>
            <w:tcW w:w="2652" w:type="dxa"/>
          </w:tcPr>
          <w:p w:rsidR="003B0D83" w:rsidRPr="003B0D83" w:rsidRDefault="003B0D83" w:rsidP="003B0D83">
            <w:pPr>
              <w:rPr>
                <w:lang w:val="es-GT"/>
              </w:rPr>
            </w:pPr>
          </w:p>
        </w:tc>
        <w:tc>
          <w:tcPr>
            <w:tcW w:w="2030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>
              <w:rPr>
                <w:lang w:val="es-GT"/>
              </w:rPr>
              <w:t xml:space="preserve">Ellos, Ellas, </w:t>
            </w:r>
            <w:proofErr w:type="spellStart"/>
            <w:r>
              <w:rPr>
                <w:lang w:val="es-GT"/>
              </w:rPr>
              <w:t>uds.</w:t>
            </w:r>
            <w:proofErr w:type="spellEnd"/>
            <w:r>
              <w:rPr>
                <w:lang w:val="es-GT"/>
              </w:rPr>
              <w:t>--</w:t>
            </w:r>
            <w:r w:rsidRPr="003B0D83">
              <w:rPr>
                <w:lang w:val="es-GT"/>
              </w:rPr>
              <w:t>IERON</w:t>
            </w:r>
          </w:p>
        </w:tc>
      </w:tr>
      <w:tr w:rsidR="003B0D83" w:rsidRPr="003B0D83" w:rsidTr="00763241">
        <w:trPr>
          <w:trHeight w:val="707"/>
        </w:trPr>
        <w:tc>
          <w:tcPr>
            <w:tcW w:w="2652" w:type="dxa"/>
          </w:tcPr>
          <w:p w:rsidR="003B0D83" w:rsidRP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TRAER</w:t>
            </w:r>
            <w:r>
              <w:sym w:font="Wingdings" w:char="F0E0"/>
            </w:r>
            <w:r w:rsidRPr="003B0D83">
              <w:rPr>
                <w:lang w:val="es-GT"/>
              </w:rPr>
              <w:t>TRAJ</w:t>
            </w:r>
          </w:p>
          <w:p w:rsid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CONDUCIR</w:t>
            </w:r>
            <w:r>
              <w:sym w:font="Wingdings" w:char="F0E0"/>
            </w:r>
            <w:r w:rsidRPr="003B0D83">
              <w:rPr>
                <w:lang w:val="es-GT"/>
              </w:rPr>
              <w:t>CONDUJ</w:t>
            </w:r>
          </w:p>
          <w:p w:rsidR="003B0D83" w:rsidRPr="003B0D83" w:rsidRDefault="003B0D83" w:rsidP="003B0D83">
            <w:pPr>
              <w:rPr>
                <w:lang w:val="es-GT"/>
              </w:rPr>
            </w:pPr>
            <w:r w:rsidRPr="003B0D83">
              <w:rPr>
                <w:lang w:val="es-GT"/>
              </w:rPr>
              <w:t>DECIR</w:t>
            </w:r>
            <w:r>
              <w:sym w:font="Wingdings" w:char="F0E0"/>
            </w:r>
            <w:r w:rsidRPr="003B0D83">
              <w:rPr>
                <w:lang w:val="es-GT"/>
              </w:rPr>
              <w:t>DIJ</w:t>
            </w:r>
          </w:p>
        </w:tc>
        <w:tc>
          <w:tcPr>
            <w:tcW w:w="2030" w:type="dxa"/>
          </w:tcPr>
          <w:p w:rsidR="003B0D83" w:rsidRDefault="003B0D83" w:rsidP="003B0D83">
            <w:pPr>
              <w:rPr>
                <w:lang w:val="es-GT"/>
              </w:rPr>
            </w:pPr>
            <w:r>
              <w:rPr>
                <w:lang w:val="es-GT"/>
              </w:rPr>
              <w:t xml:space="preserve">Ellos, ellas, </w:t>
            </w:r>
            <w:proofErr w:type="spellStart"/>
            <w:r>
              <w:rPr>
                <w:lang w:val="es-GT"/>
              </w:rPr>
              <w:t>uds.</w:t>
            </w:r>
            <w:proofErr w:type="spellEnd"/>
          </w:p>
          <w:p w:rsidR="003B0D83" w:rsidRDefault="003B0D83" w:rsidP="003B0D83">
            <w:pPr>
              <w:rPr>
                <w:lang w:val="es-GT"/>
              </w:rPr>
            </w:pPr>
            <w:r>
              <w:rPr>
                <w:lang w:val="es-GT"/>
              </w:rPr>
              <w:t>ERON</w:t>
            </w:r>
          </w:p>
          <w:p w:rsidR="00763241" w:rsidRPr="003B0D83" w:rsidRDefault="00763241" w:rsidP="00763241">
            <w:pPr>
              <w:rPr>
                <w:lang w:val="es-GT"/>
              </w:rPr>
            </w:pPr>
          </w:p>
        </w:tc>
      </w:tr>
    </w:tbl>
    <w:p w:rsidR="0049369A" w:rsidRPr="003B0D83" w:rsidRDefault="0049369A">
      <w:pPr>
        <w:rPr>
          <w:lang w:val="es-GT"/>
        </w:rPr>
      </w:pPr>
    </w:p>
    <w:p w:rsidR="0049369A" w:rsidRPr="003B0D83" w:rsidRDefault="00846870">
      <w:pPr>
        <w:rPr>
          <w:lang w:val="es-GT"/>
        </w:rPr>
      </w:pPr>
      <w:r w:rsidRPr="003B0D83">
        <w:rPr>
          <w:lang w:val="es-GT"/>
        </w:rPr>
        <w:tab/>
      </w:r>
      <w:r w:rsidRPr="003B0D83">
        <w:rPr>
          <w:lang w:val="es-GT"/>
        </w:rPr>
        <w:tab/>
      </w:r>
      <w:r w:rsidRPr="003B0D83">
        <w:rPr>
          <w:lang w:val="es-GT"/>
        </w:rPr>
        <w:tab/>
      </w:r>
      <w:r w:rsidRPr="003B0D83">
        <w:rPr>
          <w:lang w:val="es-GT"/>
        </w:rPr>
        <w:tab/>
      </w:r>
      <w:r w:rsidRPr="003B0D83">
        <w:rPr>
          <w:lang w:val="es-GT"/>
        </w:rPr>
        <w:tab/>
      </w:r>
    </w:p>
    <w:p w:rsidR="0098669E" w:rsidRPr="003B0D83" w:rsidRDefault="0098669E">
      <w:pPr>
        <w:rPr>
          <w:lang w:val="es-GT"/>
        </w:rPr>
      </w:pPr>
    </w:p>
    <w:p w:rsidR="003B0D83" w:rsidRPr="003B0D83" w:rsidRDefault="003B0D83">
      <w:pPr>
        <w:rPr>
          <w:lang w:val="es-GT"/>
        </w:rPr>
      </w:pPr>
      <w:r w:rsidRPr="003B0D83">
        <w:rPr>
          <w:lang w:val="es-GT"/>
        </w:rPr>
        <w:tab/>
      </w:r>
      <w:r w:rsidRPr="003B0D83">
        <w:rPr>
          <w:lang w:val="es-GT"/>
        </w:rPr>
        <w:tab/>
      </w:r>
      <w:r w:rsidRPr="003B0D83">
        <w:rPr>
          <w:lang w:val="es-GT"/>
        </w:rPr>
        <w:tab/>
      </w:r>
      <w:r w:rsidRPr="003B0D83">
        <w:rPr>
          <w:lang w:val="es-GT"/>
        </w:rPr>
        <w:tab/>
      </w:r>
    </w:p>
    <w:p w:rsidR="0098669E" w:rsidRPr="003B0D83" w:rsidRDefault="00763241">
      <w:pPr>
        <w:rPr>
          <w:lang w:val="es-G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3CE5402" wp14:editId="7D79B9C6">
                <wp:simplePos x="0" y="0"/>
                <wp:positionH relativeFrom="column">
                  <wp:posOffset>1118870</wp:posOffset>
                </wp:positionH>
                <wp:positionV relativeFrom="paragraph">
                  <wp:posOffset>33020</wp:posOffset>
                </wp:positionV>
                <wp:extent cx="651510" cy="0"/>
                <wp:effectExtent l="0" t="76200" r="34290" b="15240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151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9" o:spid="_x0000_s1026" type="#_x0000_t32" style="position:absolute;margin-left:88.1pt;margin-top:2.6pt;width:51.3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+6E0gEAAPADAAAOAAAAZHJzL2Uyb0RvYy54bWysU02P2yAQvVfqf0DcG9uRdtWN4qyqbNtL&#10;1Ubd7Q9gMcSowKCBxs6/74Adb9WPPax6GRuYN/PeY9jejs6yk8JowLe8WdWcKS+hM/7Y8m8PH968&#10;5Swm4TthwauWn1Xkt7vXr7ZD2Kg19GA7hYyK+LgZQsv7lMKmqqLslRNxBUF5OtSATiRa4rHqUAxU&#10;3dlqXdfX1QDYBQSpYqTdu+mQ70p9rZVMX7SOKjHbcuKWSsQSH3OsdluxOaIIvZEzDfECFk4YT02X&#10;UnciCfYDzR+lnJEIEXRaSXAVaG2kKhpITVP/pua+F0EVLWRODItN8f+VlZ9PB2Sma/kNZ144uqL7&#10;hMIc+8TeIcLA9uA92QjIbrJbQ4gbAu39AedVDAfM0keNLn9JFBuLw+fFYTUmJmnz+qq5auge5OWo&#10;esIFjOmjAsfyT8vjTGPp3xSDxelTTNSZgBdAbmp9jkkY+953LJ0DCRGZf+ZMufm8ytwntuUvna2a&#10;sF+VJg+I37r0KNOn9hbZSdDcdN+bpQplZog21i6g+nnQnJthqkzkApwU/bPbkl06gk8L0BkP+Leu&#10;abxQ1VP+RfWkNct+hO5c7q7YQWNV/JmfQJ7bX9cF/vRQdz8BAAD//wMAUEsDBBQABgAIAAAAIQBk&#10;i8qp2wAAAAcBAAAPAAAAZHJzL2Rvd25yZXYueG1sTI/BTsMwEETvSPyDtUjcqNMgmiqNU6EipMAJ&#10;CgeObrxNosZrK3aT8PcsXOhpNZrR7JtiO9tejDiEzpGC5SIBgVQ701Gj4PPj+W4NIkRNRveOUME3&#10;BtiW11eFzo2b6B3HfWwEl1DItYI2Rp9LGeoWrQ4L55HYO7rB6shyaKQZ9MTltpdpkqyk1R3xh1Z7&#10;3LVYn/Znq2Aaj2mT+t1L9faafZ0q56v7J6/U7c38uAERcY7/YfjFZ3QomengzmSC6Flnq5SjCh74&#10;sJ9ma55y+NOyLOQlf/kDAAD//wMAUEsBAi0AFAAGAAgAAAAhALaDOJL+AAAA4QEAABMAAAAAAAAA&#10;AAAAAAAAAAAAAFtDb250ZW50X1R5cGVzXS54bWxQSwECLQAUAAYACAAAACEAOP0h/9YAAACUAQAA&#10;CwAAAAAAAAAAAAAAAAAvAQAAX3JlbHMvLnJlbHNQSwECLQAUAAYACAAAACEAqYfuhNIBAADwAwAA&#10;DgAAAAAAAAAAAAAAAAAuAgAAZHJzL2Uyb0RvYy54bWxQSwECLQAUAAYACAAAACEAZIvKqdsAAAAH&#10;AQAADwAAAAAAAAAAAAAAAAAsBAAAZHJzL2Rvd25yZXYueG1sUEsFBgAAAAAEAAQA8wAAADQFAAAA&#10;AA=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Pr="003B0D83" w:rsidRDefault="00763241">
      <w:pPr>
        <w:rPr>
          <w:lang w:val="es-G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1D8D418" wp14:editId="364D7D9A">
                <wp:simplePos x="0" y="0"/>
                <wp:positionH relativeFrom="column">
                  <wp:posOffset>27305</wp:posOffset>
                </wp:positionH>
                <wp:positionV relativeFrom="paragraph">
                  <wp:posOffset>160655</wp:posOffset>
                </wp:positionV>
                <wp:extent cx="609600" cy="0"/>
                <wp:effectExtent l="57150" t="76200" r="0" b="15240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96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7" o:spid="_x0000_s1026" type="#_x0000_t32" style="position:absolute;margin-left:2.15pt;margin-top:12.65pt;width:48pt;height:0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OK92AEAAPoDAAAOAAAAZHJzL2Uyb0RvYy54bWysU8uO0zAU3SPxD5b3NGkXHaiajlCHxwJB&#10;xcAHeBy7sbB9rWvTJH/PtZMGBMwsEBvLj3uOzzm+3t8OzrKLwmjAN3y9qjlTXkJr/LnhX7+8ffGS&#10;s5iEb4UFrxo+qshvD8+f7fuwUxvowLYKGZH4uOtDw7uUwq6qouyUE3EFQXk61IBOJFriuWpR9MTu&#10;bLWp623VA7YBQaoYafduOuSHwq+1kumT1lElZhtO2lIZsYwPeawOe7E7owidkbMM8Q8qnDCeLl2o&#10;7kQS7DuaP6ickQgRdFpJcBVobaQqHsjNuv7NzX0ngipeKJwYlpji/6OVHy8nZKZt+A1nXjh6ovuE&#10;wpy7xF4jQs+O4D3FCMhuclp9iDsCHf0J51UMJ8zWB42OaWvCe2qEEgbZY0PJelyyVkNikja39att&#10;TS8ir0fVxJCZAsb0ToFjedLwOAtalEzs4vIhJtJAwCsgg63PYxLGvvEtS2MgSyI7yeqpNp9X2cWk&#10;u8zSaNWE/aw0pUH6NsVB6UN1tMgugjqo/bZeWKgyQ7SxdgHVT4Pm2gxTpTcX4OTo0duW6nIj+LQA&#10;nfGAf7s1DVepeqq/up68ZtsP0I7lFUsc1GAln/kz5A7+dV3gP7/s4QcAAAD//wMAUEsDBBQABgAI&#10;AAAAIQCH2F5K3QAAAAcBAAAPAAAAZHJzL2Rvd25yZXYueG1sTI5PS8NAEMXvgt9hGcFLsbtGa2vM&#10;pohQEIRCYw89brPTJDQ7G7KbNv32TvGgp/nzHu/9suXoWnHCPjSeNDxOFQik0tuGKg3b79XDAkSI&#10;hqxpPaGGCwZY5rc3mUmtP9MGT0WsBIdQSI2GOsYulTKUNToTpr5DYu3ge2cin30lbW/OHO5amSj1&#10;Ip1piBtq0+FHjeWxGJyGfrJ6PV42STI5fH0W88U4zLa7tdb3d+P7G4iIY/wzwxWf0SFnpr0fyAbR&#10;anh+YqOGZMbzKivFy/73IfNM/ufPfwAAAP//AwBQSwECLQAUAAYACAAAACEAtoM4kv4AAADhAQAA&#10;EwAAAAAAAAAAAAAAAAAAAAAAW0NvbnRlbnRfVHlwZXNdLnhtbFBLAQItABQABgAIAAAAIQA4/SH/&#10;1gAAAJQBAAALAAAAAAAAAAAAAAAAAC8BAABfcmVscy8ucmVsc1BLAQItABQABgAIAAAAIQA41OK9&#10;2AEAAPoDAAAOAAAAAAAAAAAAAAAAAC4CAABkcnMvZTJvRG9jLnhtbFBLAQItABQABgAIAAAAIQCH&#10;2F5K3QAAAAcBAAAPAAAAAAAAAAAAAAAAADIEAABkcnMvZG93bnJldi54bWxQSwUGAAAAAAQABADz&#10;AAAAP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Pr="003B0D83" w:rsidRDefault="0098669E">
      <w:pPr>
        <w:rPr>
          <w:lang w:val="es-GT"/>
        </w:rPr>
      </w:pPr>
    </w:p>
    <w:p w:rsidR="0098669E" w:rsidRDefault="00763241" w:rsidP="0098669E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D85177" wp14:editId="66BA17DF">
                <wp:simplePos x="0" y="0"/>
                <wp:positionH relativeFrom="column">
                  <wp:posOffset>-10795</wp:posOffset>
                </wp:positionH>
                <wp:positionV relativeFrom="paragraph">
                  <wp:posOffset>185420</wp:posOffset>
                </wp:positionV>
                <wp:extent cx="609600" cy="0"/>
                <wp:effectExtent l="57150" t="76200" r="0" b="1524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960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8" o:spid="_x0000_s1026" type="#_x0000_t32" style="position:absolute;margin-left:-.85pt;margin-top:14.6pt;width:48pt;height:0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xG41wEAAPoDAAAOAAAAZHJzL2Uyb0RvYy54bWysU8uO2yAU3VfqPyD2jZ0soqkVZ1Rl+lhU&#10;bdSZfgCDIUYFLrrQ2Pn7XrDjVn3MYtQN4nHP4ZzDZXc7OsvOCqMB3/L1quZMeQmd8aeWf3149+qG&#10;s5iE74QFr1p+UZHf7l++2A2hURvowXYKGZH42Ayh5X1KoamqKHvlRFxBUJ4ONaATiZZ4qjoUA7E7&#10;W23qelsNgF1AkCpG2r2bDvm+8GutZPqsdVSJ2ZaTtlRGLONjHqv9TjQnFKE3cpYhnqHCCePp0oXq&#10;TiTBvqP5g8oZiRBBp5UEV4HWRqrigdys69/c3PciqOKFwolhiSn+P1r56XxEZrqW00N54eiJ7hMK&#10;c+oTe4MIAzuA9xQjILvJaQ0hNgQ6+CPOqxiOmK2PGh3T1oQP1AglDLLHxpL1ZclajYlJ2tzWr7c1&#10;vYi8HlUTQ2YKGNN7BY7lScvjLGhRMrGL88eYSAMBr4AMtj6PSRj71ncsXQJZEtlJVk+1+bzKLibd&#10;ZZYuVk3YL0pTGqRvUxyUPlQHi+wsqIO6b+uFhSozRBtrF1D9NGiuzTBVenMBTo7+edtSXW4Enxag&#10;Mx7wb7em8SpVT/VX15PXbPsRukt5xRIHNVjJZ/4MuYN/XRf4zy+7/wEAAP//AwBQSwMEFAAGAAgA&#10;AAAhADqiv3jeAAAABwEAAA8AAABkcnMvZG93bnJldi54bWxMjl1rwjAYhe8H+w/hHexGNDX70Nam&#10;MgbCYCDYeeFlbF7bYvOmJKnWf7+MXWyXh3N4zpOvR9OxCzrfWpIwnyXAkCqrW6ol7L820yUwHxRp&#10;1VlCCTf0sC7u73KVaXulHV7KULMIIZ8pCU0Ifca5rxo0ys9sjxS7k3VGhRhdzbVT1wg3HRdJ8sqN&#10;aik+NKrH9warczkYCW6ySc+3nRCT0+dHuViOw8v+sJXy8WF8WwELOIa/MfzoR3UootPRDqQ96yRM&#10;54u4lCBSASz26fMTsONv5kXO//sX3wAAAP//AwBQSwECLQAUAAYACAAAACEAtoM4kv4AAADhAQAA&#10;EwAAAAAAAAAAAAAAAAAAAAAAW0NvbnRlbnRfVHlwZXNdLnhtbFBLAQItABQABgAIAAAAIQA4/SH/&#10;1gAAAJQBAAALAAAAAAAAAAAAAAAAAC8BAABfcmVscy8ucmVsc1BLAQItABQABgAIAAAAIQATgxG4&#10;1wEAAPoDAAAOAAAAAAAAAAAAAAAAAC4CAABkcnMvZTJvRG9jLnhtbFBLAQItABQABgAIAAAAIQA6&#10;or943gAAAAcBAAAPAAAAAAAAAAAAAAAAADEEAABkcnMvZG93bnJldi54bWxQSwUGAAAAAAQABADz&#10;AAAAPA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FF5C54">
        <w:tab/>
      </w:r>
      <w:r w:rsidR="00FF5C54">
        <w:tab/>
      </w:r>
      <w:r w:rsidR="00FF5C54">
        <w:tab/>
      </w:r>
      <w:r w:rsidR="00FF5C54">
        <w:tab/>
      </w:r>
      <w:r w:rsidR="00FF5C54">
        <w:tab/>
      </w:r>
    </w:p>
    <w:p w:rsidR="0098669E" w:rsidRDefault="0098669E" w:rsidP="0098669E"/>
    <w:p w:rsidR="0098669E" w:rsidRDefault="00763241" w:rsidP="0098669E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67D7298" wp14:editId="15A1D6FC">
                <wp:simplePos x="0" y="0"/>
                <wp:positionH relativeFrom="column">
                  <wp:posOffset>-648970</wp:posOffset>
                </wp:positionH>
                <wp:positionV relativeFrom="paragraph">
                  <wp:posOffset>335915</wp:posOffset>
                </wp:positionV>
                <wp:extent cx="3733800" cy="781050"/>
                <wp:effectExtent l="0" t="0" r="1905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781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3241" w:rsidRDefault="00763241">
                            <w:r w:rsidRPr="00763241">
                              <w:rPr>
                                <w:b/>
                              </w:rPr>
                              <w:t>S</w:t>
                            </w:r>
                            <w:r>
                              <w:t>-specific action/occurrence/completed action</w:t>
                            </w:r>
                          </w:p>
                          <w:p w:rsidR="00763241" w:rsidRDefault="00763241">
                            <w:r w:rsidRPr="00763241">
                              <w:rPr>
                                <w:b/>
                              </w:rPr>
                              <w:t>A</w:t>
                            </w:r>
                            <w:r>
                              <w:t>-action that interrupts an ongoing action</w:t>
                            </w:r>
                          </w:p>
                          <w:p w:rsidR="00763241" w:rsidRDefault="00763241">
                            <w:r w:rsidRPr="00763241">
                              <w:rPr>
                                <w:b/>
                              </w:rPr>
                              <w:t>F</w:t>
                            </w:r>
                            <w:r>
                              <w:t>-focus on beginning or end</w:t>
                            </w:r>
                          </w:p>
                          <w:p w:rsidR="00763241" w:rsidRDefault="00763241">
                            <w:r w:rsidRPr="00763241">
                              <w:rPr>
                                <w:b/>
                              </w:rPr>
                              <w:t>E</w:t>
                            </w:r>
                            <w:r>
                              <w:t>-enclosed amount of 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51.1pt;margin-top:26.45pt;width:294pt;height:61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pAYKAIAAE0EAAAOAAAAZHJzL2Uyb0RvYy54bWysVNtu2zAMfR+wfxD0vti5LakRp+jSZRjQ&#10;XYB2H8DIcixMFjVJid19/Sg5TYNuexnmB0EUqaPDQ9Kr677V7CidV2hKPh7lnEkjsFJmX/JvD9s3&#10;S858AFOBRiNL/ig9v16/frXqbCEn2KCupGMEYnzR2ZI3Idgiy7xoZAt+hFYactboWghkun1WOegI&#10;vdXZJM/fZh26yjoU0ns6vR2cfJ3w61qK8KWuvQxMl5y4hbS6tO7imq1XUOwd2EaJEw34BxYtKEOP&#10;nqFuIQA7OPUbVKuEQ491GAlsM6xrJWTKgbIZ5y+yuW/AypQLiePtWSb//2DF5+NXx1RV8mm+4MxA&#10;S0V6kH1g77Bnk6hPZ31BYfeWAkNPx1TnlKu3dyi+e2Zw04DZyxvnsGskVMRvHG9mF1cHHB9Bdt0n&#10;rOgZOARMQH3t2igeycEIner0eK5NpCLocLqYTpc5uQT5FstxPk/Fy6B4um2dDx8ktixuSu6o9gkd&#10;jnc+RDZQPIXExzxqVW2V1slw+91GO3YE6pNt+lICL8K0YV3Jr+aT+SDAXyHy9P0JolWBGl6rtuSU&#10;Dn0xCIoo23tTpX0ApYc9UdbmpGOUbhAx9Ls+lSyJHDXeYfVIwjoc+pvmkTYNup+cddTbJfc/DuAk&#10;Z/qjoeJcjWezOAzJmM0XEzLcpWd36QEjCKrkgbNhuwlpgCJtgzdUxFolfZ+ZnChTzybZT/MVh+LS&#10;TlHPf4H1LwAAAP//AwBQSwMEFAAGAAgAAAAhAFNIlL/hAAAACwEAAA8AAABkcnMvZG93bnJldi54&#10;bWxMj8tOwzAQRfdI/IM1SGxQ6zQ0bRLiVAgJBDsoVdm68TSJ8CPYbhr+nmEFy9Ec3XtutZmMZiP6&#10;0DsrYDFPgKFtnOptK2D3/jjLgYUorZLaWRTwjQE29eVFJUvlzvYNx21sGYXYUEoBXYxDyXloOjQy&#10;zN2Aln5H542MdPqWKy/PFG40T5NkxY3sLTV0csCHDpvP7ckIyJfP40d4uX3dN6ujLuLNenz68kJc&#10;X033d8AiTvEPhl99UoeanA7uZFVgWsBskaQpsQKytABGxDLPaMyB0HVWAK8r/n9D/QMAAP//AwBQ&#10;SwECLQAUAAYACAAAACEAtoM4kv4AAADhAQAAEwAAAAAAAAAAAAAAAAAAAAAAW0NvbnRlbnRfVHlw&#10;ZXNdLnhtbFBLAQItABQABgAIAAAAIQA4/SH/1gAAAJQBAAALAAAAAAAAAAAAAAAAAC8BAABfcmVs&#10;cy8ucmVsc1BLAQItABQABgAIAAAAIQAdcpAYKAIAAE0EAAAOAAAAAAAAAAAAAAAAAC4CAABkcnMv&#10;ZTJvRG9jLnhtbFBLAQItABQABgAIAAAAIQBTSJS/4QAAAAsBAAAPAAAAAAAAAAAAAAAAAIIEAABk&#10;cnMvZG93bnJldi54bWxQSwUGAAAAAAQABADzAAAAkAUAAAAA&#10;">
                <v:textbox>
                  <w:txbxContent>
                    <w:p w:rsidR="00763241" w:rsidRDefault="00763241">
                      <w:r w:rsidRPr="00763241">
                        <w:rPr>
                          <w:b/>
                        </w:rPr>
                        <w:t>S</w:t>
                      </w:r>
                      <w:r>
                        <w:t>-specific action/occurrence/completed action</w:t>
                      </w:r>
                    </w:p>
                    <w:p w:rsidR="00763241" w:rsidRDefault="00763241">
                      <w:r w:rsidRPr="00763241">
                        <w:rPr>
                          <w:b/>
                        </w:rPr>
                        <w:t>A</w:t>
                      </w:r>
                      <w:r>
                        <w:t>-action that interrupts an ongoing action</w:t>
                      </w:r>
                    </w:p>
                    <w:p w:rsidR="00763241" w:rsidRDefault="00763241">
                      <w:r w:rsidRPr="00763241">
                        <w:rPr>
                          <w:b/>
                        </w:rPr>
                        <w:t>F</w:t>
                      </w:r>
                      <w:r>
                        <w:t>-focus on beginning or end</w:t>
                      </w:r>
                    </w:p>
                    <w:p w:rsidR="00763241" w:rsidRDefault="00763241">
                      <w:r w:rsidRPr="00763241">
                        <w:rPr>
                          <w:b/>
                        </w:rPr>
                        <w:t>E</w:t>
                      </w:r>
                      <w:r>
                        <w:t>-enclosed amount of time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866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571"/>
    <w:rsid w:val="00025432"/>
    <w:rsid w:val="00042765"/>
    <w:rsid w:val="00047CD1"/>
    <w:rsid w:val="000502EA"/>
    <w:rsid w:val="00053632"/>
    <w:rsid w:val="000A4208"/>
    <w:rsid w:val="000E6733"/>
    <w:rsid w:val="001103D2"/>
    <w:rsid w:val="00116541"/>
    <w:rsid w:val="00152571"/>
    <w:rsid w:val="0017626E"/>
    <w:rsid w:val="001A45C8"/>
    <w:rsid w:val="001B7CA0"/>
    <w:rsid w:val="002270DF"/>
    <w:rsid w:val="002656E2"/>
    <w:rsid w:val="002D1F02"/>
    <w:rsid w:val="00307ACB"/>
    <w:rsid w:val="00315067"/>
    <w:rsid w:val="00324E44"/>
    <w:rsid w:val="00356D97"/>
    <w:rsid w:val="003952CD"/>
    <w:rsid w:val="003B0D83"/>
    <w:rsid w:val="003D54F9"/>
    <w:rsid w:val="003E3955"/>
    <w:rsid w:val="003E45B0"/>
    <w:rsid w:val="003F10CA"/>
    <w:rsid w:val="00472894"/>
    <w:rsid w:val="0049369A"/>
    <w:rsid w:val="0049706D"/>
    <w:rsid w:val="004F7DB8"/>
    <w:rsid w:val="00547059"/>
    <w:rsid w:val="005537E7"/>
    <w:rsid w:val="005558BA"/>
    <w:rsid w:val="005B0881"/>
    <w:rsid w:val="005C2BF0"/>
    <w:rsid w:val="006468DA"/>
    <w:rsid w:val="006714C6"/>
    <w:rsid w:val="006931A2"/>
    <w:rsid w:val="006A4208"/>
    <w:rsid w:val="006F1BD6"/>
    <w:rsid w:val="006F69B4"/>
    <w:rsid w:val="0076269A"/>
    <w:rsid w:val="00763241"/>
    <w:rsid w:val="00776F0D"/>
    <w:rsid w:val="007C1D32"/>
    <w:rsid w:val="00846870"/>
    <w:rsid w:val="00870F17"/>
    <w:rsid w:val="0098669E"/>
    <w:rsid w:val="00996D86"/>
    <w:rsid w:val="009C7701"/>
    <w:rsid w:val="00AA76F2"/>
    <w:rsid w:val="00AC4B24"/>
    <w:rsid w:val="00B30510"/>
    <w:rsid w:val="00B4756E"/>
    <w:rsid w:val="00B638D6"/>
    <w:rsid w:val="00B70D19"/>
    <w:rsid w:val="00B9712D"/>
    <w:rsid w:val="00BB0431"/>
    <w:rsid w:val="00C047B6"/>
    <w:rsid w:val="00C156A5"/>
    <w:rsid w:val="00C37739"/>
    <w:rsid w:val="00CB3100"/>
    <w:rsid w:val="00D010D2"/>
    <w:rsid w:val="00D43D6F"/>
    <w:rsid w:val="00D57924"/>
    <w:rsid w:val="00D94704"/>
    <w:rsid w:val="00DE157B"/>
    <w:rsid w:val="00E14C5F"/>
    <w:rsid w:val="00E24761"/>
    <w:rsid w:val="00E63DD0"/>
    <w:rsid w:val="00E72B24"/>
    <w:rsid w:val="00EE45F0"/>
    <w:rsid w:val="00EE5BDB"/>
    <w:rsid w:val="00EF59EA"/>
    <w:rsid w:val="00F65587"/>
    <w:rsid w:val="00F67F2F"/>
    <w:rsid w:val="00FB0879"/>
    <w:rsid w:val="00FF04E6"/>
    <w:rsid w:val="00FF3593"/>
    <w:rsid w:val="00FF5C54"/>
    <w:rsid w:val="00FF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25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57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25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25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257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25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45EFA-12D9-456A-942D-F7AD0E53A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cp:lastPrinted>2010-10-01T16:07:00Z</cp:lastPrinted>
  <dcterms:created xsi:type="dcterms:W3CDTF">2011-09-30T14:12:00Z</dcterms:created>
  <dcterms:modified xsi:type="dcterms:W3CDTF">2011-09-30T15:29:00Z</dcterms:modified>
</cp:coreProperties>
</file>