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F2" w:rsidRPr="006823DE" w:rsidRDefault="006823DE" w:rsidP="006823DE">
      <w:pPr>
        <w:jc w:val="center"/>
        <w:rPr>
          <w:rFonts w:ascii="Arial Black" w:hAnsi="Arial Black"/>
          <w:sz w:val="28"/>
          <w:szCs w:val="28"/>
        </w:rPr>
      </w:pPr>
      <w:r w:rsidRPr="006823DE">
        <w:rPr>
          <w:rFonts w:ascii="Arial Black" w:hAnsi="Arial Black"/>
          <w:sz w:val="28"/>
          <w:szCs w:val="28"/>
        </w:rPr>
        <w:t>American Revolutionary War</w:t>
      </w:r>
    </w:p>
    <w:p w:rsidR="006823DE" w:rsidRDefault="006823DE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823DE" w:rsidTr="006823DE">
        <w:tc>
          <w:tcPr>
            <w:tcW w:w="4788" w:type="dxa"/>
          </w:tcPr>
          <w:p w:rsidR="006823DE" w:rsidRPr="006823DE" w:rsidRDefault="006823DE">
            <w:pPr>
              <w:rPr>
                <w:b/>
              </w:rPr>
            </w:pPr>
            <w:r w:rsidRPr="006823DE">
              <w:rPr>
                <w:b/>
              </w:rPr>
              <w:t>Battles</w:t>
            </w:r>
          </w:p>
        </w:tc>
        <w:tc>
          <w:tcPr>
            <w:tcW w:w="4788" w:type="dxa"/>
          </w:tcPr>
          <w:p w:rsidR="006823DE" w:rsidRPr="006823DE" w:rsidRDefault="006823DE">
            <w:pPr>
              <w:rPr>
                <w:b/>
              </w:rPr>
            </w:pPr>
            <w:r w:rsidRPr="006823DE">
              <w:rPr>
                <w:b/>
              </w:rPr>
              <w:t>Importance</w:t>
            </w:r>
          </w:p>
        </w:tc>
      </w:tr>
      <w:tr w:rsidR="006823DE" w:rsidTr="006823DE">
        <w:tc>
          <w:tcPr>
            <w:tcW w:w="4788" w:type="dxa"/>
          </w:tcPr>
          <w:p w:rsidR="006823DE" w:rsidRDefault="006823DE">
            <w:r>
              <w:t>Battle of Lexington &amp; Concord</w:t>
            </w:r>
          </w:p>
        </w:tc>
        <w:tc>
          <w:tcPr>
            <w:tcW w:w="4788" w:type="dxa"/>
          </w:tcPr>
          <w:p w:rsidR="006823DE" w:rsidRDefault="006823DE"/>
          <w:p w:rsidR="006823DE" w:rsidRDefault="006823DE"/>
          <w:p w:rsidR="006823DE" w:rsidRDefault="006823DE"/>
          <w:p w:rsidR="006823DE" w:rsidRDefault="006823DE"/>
          <w:p w:rsidR="006823DE" w:rsidRDefault="006823DE"/>
          <w:p w:rsidR="006823DE" w:rsidRDefault="006823DE"/>
          <w:p w:rsidR="006823DE" w:rsidRDefault="006823DE"/>
        </w:tc>
      </w:tr>
      <w:tr w:rsidR="006823DE" w:rsidTr="006823DE">
        <w:tc>
          <w:tcPr>
            <w:tcW w:w="4788" w:type="dxa"/>
          </w:tcPr>
          <w:p w:rsidR="006823DE" w:rsidRDefault="006823DE">
            <w:r>
              <w:t>Battle of Bunker Hill</w:t>
            </w:r>
          </w:p>
        </w:tc>
        <w:tc>
          <w:tcPr>
            <w:tcW w:w="4788" w:type="dxa"/>
          </w:tcPr>
          <w:p w:rsidR="006823DE" w:rsidRDefault="006823DE"/>
          <w:p w:rsidR="006823DE" w:rsidRDefault="006823DE"/>
          <w:p w:rsidR="006823DE" w:rsidRDefault="006823DE"/>
          <w:p w:rsidR="006823DE" w:rsidRDefault="006823DE"/>
          <w:p w:rsidR="006823DE" w:rsidRDefault="006823DE"/>
          <w:p w:rsidR="006823DE" w:rsidRDefault="006823DE"/>
          <w:p w:rsidR="006823DE" w:rsidRDefault="006823DE"/>
        </w:tc>
      </w:tr>
      <w:tr w:rsidR="006823DE" w:rsidTr="006823DE">
        <w:tc>
          <w:tcPr>
            <w:tcW w:w="4788" w:type="dxa"/>
          </w:tcPr>
          <w:p w:rsidR="006823DE" w:rsidRDefault="006823DE">
            <w:r>
              <w:t>Battle of Trenton (movie)</w:t>
            </w:r>
          </w:p>
        </w:tc>
        <w:tc>
          <w:tcPr>
            <w:tcW w:w="4788" w:type="dxa"/>
          </w:tcPr>
          <w:p w:rsidR="006823DE" w:rsidRDefault="006823DE"/>
          <w:p w:rsidR="006823DE" w:rsidRDefault="006823DE"/>
          <w:p w:rsidR="006823DE" w:rsidRDefault="006823DE"/>
          <w:p w:rsidR="006823DE" w:rsidRDefault="006823DE"/>
          <w:p w:rsidR="006823DE" w:rsidRDefault="006823DE"/>
          <w:p w:rsidR="006823DE" w:rsidRDefault="006823DE"/>
          <w:p w:rsidR="006823DE" w:rsidRDefault="006823DE"/>
        </w:tc>
      </w:tr>
      <w:tr w:rsidR="006823DE" w:rsidTr="006823DE">
        <w:tc>
          <w:tcPr>
            <w:tcW w:w="4788" w:type="dxa"/>
          </w:tcPr>
          <w:p w:rsidR="006823DE" w:rsidRDefault="006823DE">
            <w:r>
              <w:t>Battle of Saratoga</w:t>
            </w:r>
          </w:p>
        </w:tc>
        <w:tc>
          <w:tcPr>
            <w:tcW w:w="4788" w:type="dxa"/>
          </w:tcPr>
          <w:p w:rsidR="006823DE" w:rsidRDefault="006823DE"/>
          <w:p w:rsidR="006823DE" w:rsidRDefault="006823DE"/>
          <w:p w:rsidR="006823DE" w:rsidRDefault="006823DE"/>
          <w:p w:rsidR="006823DE" w:rsidRDefault="006823DE"/>
          <w:p w:rsidR="006823DE" w:rsidRDefault="006823DE"/>
          <w:p w:rsidR="006823DE" w:rsidRDefault="006823DE"/>
          <w:p w:rsidR="006823DE" w:rsidRDefault="006823DE"/>
        </w:tc>
      </w:tr>
      <w:tr w:rsidR="006823DE" w:rsidTr="006823DE">
        <w:tc>
          <w:tcPr>
            <w:tcW w:w="4788" w:type="dxa"/>
          </w:tcPr>
          <w:p w:rsidR="006823DE" w:rsidRDefault="006823DE">
            <w:r>
              <w:t>Battle of Yorktown</w:t>
            </w:r>
          </w:p>
        </w:tc>
        <w:tc>
          <w:tcPr>
            <w:tcW w:w="4788" w:type="dxa"/>
          </w:tcPr>
          <w:p w:rsidR="006823DE" w:rsidRDefault="006823DE"/>
          <w:p w:rsidR="006823DE" w:rsidRDefault="006823DE"/>
          <w:p w:rsidR="006823DE" w:rsidRDefault="006823DE"/>
          <w:p w:rsidR="006823DE" w:rsidRDefault="006823DE"/>
          <w:p w:rsidR="006823DE" w:rsidRDefault="006823DE"/>
          <w:p w:rsidR="006823DE" w:rsidRDefault="006823DE"/>
          <w:p w:rsidR="006823DE" w:rsidRDefault="006823DE"/>
        </w:tc>
      </w:tr>
    </w:tbl>
    <w:p w:rsidR="006823DE" w:rsidRDefault="006823DE"/>
    <w:sectPr w:rsidR="006823DE" w:rsidSect="00E4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23DE"/>
    <w:rsid w:val="002F581C"/>
    <w:rsid w:val="00664F42"/>
    <w:rsid w:val="006823DE"/>
    <w:rsid w:val="00772064"/>
    <w:rsid w:val="00DD3A83"/>
    <w:rsid w:val="00E15881"/>
    <w:rsid w:val="00E42BF2"/>
    <w:rsid w:val="00EA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3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Williamsburg-James City County Public Schools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2</cp:revision>
  <dcterms:created xsi:type="dcterms:W3CDTF">2009-10-23T18:57:00Z</dcterms:created>
  <dcterms:modified xsi:type="dcterms:W3CDTF">2009-10-23T18:57:00Z</dcterms:modified>
</cp:coreProperties>
</file>