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AD5" w:rsidRPr="007B27E4" w:rsidRDefault="00B97DA6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Thursday- 03/11</w:t>
      </w:r>
      <w:r w:rsidR="00AE4AD5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AE4AD5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AE4AD5" w:rsidTr="00597BC1">
        <w:trPr>
          <w:trHeight w:val="530"/>
        </w:trPr>
        <w:tc>
          <w:tcPr>
            <w:tcW w:w="1548" w:type="dxa"/>
            <w:vAlign w:val="center"/>
          </w:tcPr>
          <w:p w:rsidR="00AE4AD5" w:rsidRPr="00597BC1" w:rsidRDefault="00AE4AD5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AE4AD5" w:rsidRPr="00597BC1" w:rsidRDefault="00AE4AD5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97DA6" w:rsidTr="00597BC1">
        <w:tc>
          <w:tcPr>
            <w:tcW w:w="1548" w:type="dxa"/>
          </w:tcPr>
          <w:p w:rsidR="00B97DA6" w:rsidRDefault="00B97DA6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B97DA6" w:rsidRDefault="00B97DA6" w:rsidP="00582180">
            <w:r>
              <w:t>INTRODUCTION</w:t>
            </w:r>
          </w:p>
          <w:p w:rsidR="00B97DA6" w:rsidRDefault="00B97DA6" w:rsidP="00582180">
            <w:pPr>
              <w:numPr>
                <w:ilvl w:val="0"/>
                <w:numId w:val="2"/>
              </w:numPr>
            </w:pPr>
            <w:r>
              <w:t xml:space="preserve">Open class website at </w:t>
            </w:r>
            <w:hyperlink r:id="rId5" w:history="1">
              <w:r w:rsidRPr="0060061A">
                <w:rPr>
                  <w:rStyle w:val="Hyperlink"/>
                </w:rPr>
                <w:t>http://www.quia.com/pages/lcarias13/page2</w:t>
              </w:r>
            </w:hyperlink>
            <w:r>
              <w:t xml:space="preserve"> </w:t>
            </w:r>
          </w:p>
          <w:p w:rsidR="00B97DA6" w:rsidRDefault="00B97DA6" w:rsidP="00582180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  </w:t>
            </w:r>
          </w:p>
        </w:tc>
      </w:tr>
      <w:tr w:rsidR="00B97DA6" w:rsidTr="00597BC1">
        <w:tc>
          <w:tcPr>
            <w:tcW w:w="1548" w:type="dxa"/>
          </w:tcPr>
          <w:p w:rsidR="00B97DA6" w:rsidRDefault="00B97DA6" w:rsidP="00597BC1">
            <w:pPr>
              <w:jc w:val="center"/>
            </w:pPr>
            <w:r>
              <w:t>6:05-6:15</w:t>
            </w:r>
          </w:p>
        </w:tc>
        <w:tc>
          <w:tcPr>
            <w:tcW w:w="7740" w:type="dxa"/>
          </w:tcPr>
          <w:p w:rsidR="00B97DA6" w:rsidRDefault="00B97DA6" w:rsidP="00582180">
            <w:proofErr w:type="spellStart"/>
            <w:r>
              <w:t>Warmup</w:t>
            </w:r>
            <w:proofErr w:type="spellEnd"/>
            <w:r>
              <w:t>-What are the pieces of information that you can include in the Document Properties Summary information?</w:t>
            </w:r>
          </w:p>
        </w:tc>
      </w:tr>
      <w:tr w:rsidR="00B97DA6" w:rsidTr="00597BC1">
        <w:tc>
          <w:tcPr>
            <w:tcW w:w="1548" w:type="dxa"/>
          </w:tcPr>
          <w:p w:rsidR="00B97DA6" w:rsidRDefault="00B97DA6" w:rsidP="00597BC1">
            <w:pPr>
              <w:jc w:val="center"/>
            </w:pPr>
            <w:r>
              <w:t>6:15-6:30</w:t>
            </w:r>
          </w:p>
          <w:p w:rsidR="00B97DA6" w:rsidRDefault="00B97DA6" w:rsidP="00597BC1">
            <w:pPr>
              <w:jc w:val="center"/>
            </w:pPr>
          </w:p>
        </w:tc>
        <w:tc>
          <w:tcPr>
            <w:tcW w:w="7740" w:type="dxa"/>
          </w:tcPr>
          <w:p w:rsidR="00B97DA6" w:rsidRPr="00214F91" w:rsidRDefault="00B97DA6" w:rsidP="00582180">
            <w:r>
              <w:t xml:space="preserve">TYPINGPAL PRACTICE Today- Practice </w:t>
            </w:r>
            <w:r w:rsidRPr="006713ED">
              <w:rPr>
                <w:b/>
              </w:rPr>
              <w:t>“Languages Evolve”</w:t>
            </w:r>
            <w:r>
              <w:t xml:space="preserve"> </w:t>
            </w:r>
          </w:p>
        </w:tc>
      </w:tr>
      <w:tr w:rsidR="00AE4AD5" w:rsidTr="00597BC1">
        <w:tc>
          <w:tcPr>
            <w:tcW w:w="1548" w:type="dxa"/>
          </w:tcPr>
          <w:p w:rsidR="00AE4AD5" w:rsidRDefault="00B97DA6" w:rsidP="00597BC1">
            <w:pPr>
              <w:jc w:val="center"/>
            </w:pPr>
            <w:r>
              <w:t>6:30-6:5</w:t>
            </w:r>
            <w:r w:rsidR="00AE4AD5">
              <w:t>0</w:t>
            </w:r>
          </w:p>
        </w:tc>
        <w:tc>
          <w:tcPr>
            <w:tcW w:w="7740" w:type="dxa"/>
          </w:tcPr>
          <w:p w:rsidR="00B97DA6" w:rsidRDefault="00B97DA6" w:rsidP="00B97DA6">
            <w:r>
              <w:t>Filling in Shortcuts Part 2-</w:t>
            </w:r>
          </w:p>
          <w:p w:rsidR="00B97DA6" w:rsidRDefault="00B97DA6" w:rsidP="00B97DA6">
            <w:pPr>
              <w:numPr>
                <w:ilvl w:val="0"/>
                <w:numId w:val="15"/>
              </w:numPr>
            </w:pPr>
            <w:r>
              <w:t>Students will continue to fill in a Shortcuts Matching Sheet now based on opening Dialog Boxes.</w:t>
            </w:r>
          </w:p>
          <w:p w:rsidR="00B97DA6" w:rsidRDefault="00B97DA6" w:rsidP="00B97DA6">
            <w:pPr>
              <w:numPr>
                <w:ilvl w:val="0"/>
                <w:numId w:val="15"/>
              </w:numPr>
            </w:pPr>
            <w:r>
              <w:t>Use the Shortcuts Document found on the website</w:t>
            </w:r>
          </w:p>
          <w:p w:rsidR="00AE4AD5" w:rsidRPr="00F11A74" w:rsidRDefault="00AE4AD5" w:rsidP="001638D8">
            <w:pPr>
              <w:rPr>
                <w:sz w:val="20"/>
                <w:szCs w:val="20"/>
              </w:rPr>
            </w:pPr>
          </w:p>
        </w:tc>
      </w:tr>
      <w:tr w:rsidR="00AE4AD5" w:rsidTr="00597BC1">
        <w:tc>
          <w:tcPr>
            <w:tcW w:w="1548" w:type="dxa"/>
          </w:tcPr>
          <w:p w:rsidR="00AE4AD5" w:rsidRDefault="00B97DA6" w:rsidP="00597BC1">
            <w:pPr>
              <w:jc w:val="center"/>
            </w:pPr>
            <w:r>
              <w:t>7:20-7</w:t>
            </w:r>
            <w:r w:rsidR="00AE4AD5">
              <w:t>:55</w:t>
            </w:r>
          </w:p>
        </w:tc>
        <w:tc>
          <w:tcPr>
            <w:tcW w:w="7740" w:type="dxa"/>
          </w:tcPr>
          <w:p w:rsidR="00AE4AD5" w:rsidRDefault="00AE4AD5" w:rsidP="00F11A74">
            <w:r>
              <w:t>LESSON- Formatting Basics- Exercise 18- page</w:t>
            </w:r>
            <w:r w:rsidR="001638D8">
              <w:t xml:space="preserve"> </w:t>
            </w:r>
            <w:r>
              <w:t>124-128</w:t>
            </w:r>
          </w:p>
          <w:p w:rsidR="00AE4AD5" w:rsidRDefault="00AE4AD5" w:rsidP="001638D8">
            <w:pPr>
              <w:numPr>
                <w:ilvl w:val="0"/>
                <w:numId w:val="26"/>
              </w:numPr>
            </w:pPr>
            <w:r>
              <w:t xml:space="preserve">Applying Font Effects, Font Color, Highlight Text, </w:t>
            </w:r>
            <w:r w:rsidRPr="00B97DA6">
              <w:rPr>
                <w:b/>
              </w:rPr>
              <w:t>Format Painter</w:t>
            </w:r>
          </w:p>
          <w:p w:rsidR="00AE4AD5" w:rsidRDefault="00AE4AD5" w:rsidP="001638D8">
            <w:pPr>
              <w:numPr>
                <w:ilvl w:val="0"/>
                <w:numId w:val="26"/>
              </w:numPr>
            </w:pPr>
            <w:r>
              <w:t>Shortcuts for opening Font Dialog Box, Creat</w:t>
            </w:r>
            <w:r w:rsidR="00297442">
              <w:t>e</w:t>
            </w:r>
            <w:r>
              <w:t xml:space="preserve"> a New Document, Print Dialog Box, Open Dialog Box, Save or Save Dialog Box, and Close a Document</w:t>
            </w: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</w:p>
          <w:p w:rsidR="00AE4AD5" w:rsidRDefault="00AE4AD5" w:rsidP="00597BC1">
            <w:pPr>
              <w:jc w:val="center"/>
            </w:pPr>
            <w:r>
              <w:t>7:20-7:40</w:t>
            </w:r>
          </w:p>
          <w:p w:rsidR="00AE4AD5" w:rsidRDefault="00AE4AD5" w:rsidP="00597BC1">
            <w:pPr>
              <w:jc w:val="center"/>
            </w:pPr>
          </w:p>
          <w:p w:rsidR="00AE4AD5" w:rsidRDefault="00AE4AD5" w:rsidP="00597BC1">
            <w:pPr>
              <w:jc w:val="center"/>
            </w:pPr>
            <w:r>
              <w:t>7:45-9:00</w:t>
            </w:r>
          </w:p>
        </w:tc>
        <w:tc>
          <w:tcPr>
            <w:tcW w:w="7740" w:type="dxa"/>
          </w:tcPr>
          <w:p w:rsidR="00AE4AD5" w:rsidRDefault="00AE4AD5" w:rsidP="00F30238">
            <w:r>
              <w:t>WORK PERIOD</w:t>
            </w:r>
          </w:p>
          <w:p w:rsidR="00AE4AD5" w:rsidRDefault="00AE4AD5" w:rsidP="0088163F">
            <w:pPr>
              <w:numPr>
                <w:ilvl w:val="0"/>
                <w:numId w:val="15"/>
              </w:numPr>
            </w:pPr>
            <w:r>
              <w:t>Students will continue to fill in a Shortcuts Matching Sheet now based on opening Dialog Boxes.</w:t>
            </w:r>
          </w:p>
          <w:p w:rsidR="00AE4AD5" w:rsidRDefault="00AE4AD5" w:rsidP="0088163F">
            <w:pPr>
              <w:numPr>
                <w:ilvl w:val="0"/>
                <w:numId w:val="15"/>
              </w:numPr>
            </w:pPr>
            <w:r>
              <w:t xml:space="preserve">Students will work on Exercise 18- pg.124-128. Save work in ID Folder as 18Announce_xx. </w:t>
            </w:r>
          </w:p>
          <w:p w:rsidR="00A16C0F" w:rsidRDefault="00A16C0F" w:rsidP="00A16C0F">
            <w:pPr>
              <w:numPr>
                <w:ilvl w:val="0"/>
                <w:numId w:val="15"/>
              </w:numPr>
            </w:pPr>
            <w:r>
              <w:t>Students will continue to work on their Personal Resume- due Thurs.</w:t>
            </w:r>
          </w:p>
          <w:p w:rsidR="00A16C0F" w:rsidRDefault="00A16C0F" w:rsidP="00A16C0F">
            <w:pPr>
              <w:numPr>
                <w:ilvl w:val="0"/>
                <w:numId w:val="15"/>
              </w:numPr>
            </w:pPr>
            <w:r>
              <w:t>Students will continue to work on their Resume Reflection Essay-due Thurs.</w:t>
            </w:r>
          </w:p>
        </w:tc>
      </w:tr>
    </w:tbl>
    <w:p w:rsidR="00AE4AD5" w:rsidRDefault="00AE4AD5" w:rsidP="00F75B73">
      <w:pPr>
        <w:rPr>
          <w:sz w:val="40"/>
          <w:szCs w:val="40"/>
        </w:rPr>
      </w:pPr>
    </w:p>
    <w:p w:rsidR="00AE4AD5" w:rsidRPr="00F75B73" w:rsidRDefault="00B97DA6" w:rsidP="00F75B73">
      <w:pPr>
        <w:rPr>
          <w:sz w:val="40"/>
          <w:szCs w:val="40"/>
        </w:rPr>
      </w:pPr>
      <w:r>
        <w:rPr>
          <w:sz w:val="40"/>
          <w:szCs w:val="40"/>
        </w:rPr>
        <w:t>Thurs</w:t>
      </w:r>
      <w:proofErr w:type="gramStart"/>
      <w:r>
        <w:rPr>
          <w:sz w:val="40"/>
          <w:szCs w:val="40"/>
        </w:rPr>
        <w:t>.-</w:t>
      </w:r>
      <w:proofErr w:type="gramEnd"/>
      <w:r>
        <w:rPr>
          <w:sz w:val="40"/>
          <w:szCs w:val="40"/>
        </w:rPr>
        <w:t xml:space="preserve"> 03/11</w:t>
      </w:r>
      <w:r w:rsidR="00AE4AD5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AE4AD5" w:rsidRPr="00B5663A">
        <w:rPr>
          <w:sz w:val="40"/>
          <w:szCs w:val="40"/>
        </w:rPr>
        <w:t xml:space="preserve">- </w:t>
      </w:r>
      <w:r w:rsidR="00AE4AD5">
        <w:rPr>
          <w:sz w:val="40"/>
          <w:szCs w:val="40"/>
        </w:rPr>
        <w:t>SWBAT- DAILY OBJECTIVES</w:t>
      </w:r>
    </w:p>
    <w:p w:rsidR="00B97DA6" w:rsidRDefault="00AE4AD5" w:rsidP="002819AD">
      <w:pPr>
        <w:numPr>
          <w:ilvl w:val="0"/>
          <w:numId w:val="7"/>
        </w:numPr>
      </w:pPr>
      <w:r w:rsidRPr="00B97DA6">
        <w:rPr>
          <w:u w:val="single"/>
        </w:rPr>
        <w:t>Review</w:t>
      </w:r>
      <w:r w:rsidRPr="00F82362">
        <w:t>-</w:t>
      </w:r>
      <w:r w:rsidR="00B97DA6">
        <w:t xml:space="preserve"> Exercise 16</w:t>
      </w:r>
      <w:r>
        <w:t xml:space="preserve"> pg. 99-102</w:t>
      </w:r>
      <w:r w:rsidR="001638D8">
        <w:t>-</w:t>
      </w:r>
      <w:r w:rsidR="001638D8" w:rsidRPr="001638D8">
        <w:t xml:space="preserve"> </w:t>
      </w:r>
      <w:r w:rsidR="001638D8">
        <w:t>Understand</w:t>
      </w:r>
      <w:r w:rsidR="00B97DA6">
        <w:t xml:space="preserve">ing Document Properties </w:t>
      </w:r>
      <w:proofErr w:type="spellStart"/>
      <w:r w:rsidR="00B97DA6">
        <w:t>Section</w:t>
      </w:r>
      <w:proofErr w:type="spellEnd"/>
    </w:p>
    <w:p w:rsidR="00AE4AD5" w:rsidRPr="00F82362" w:rsidRDefault="00AE4AD5" w:rsidP="002819AD">
      <w:pPr>
        <w:numPr>
          <w:ilvl w:val="0"/>
          <w:numId w:val="7"/>
        </w:numPr>
      </w:pPr>
      <w:proofErr w:type="spellStart"/>
      <w:r w:rsidRPr="00B97DA6">
        <w:rPr>
          <w:u w:val="single"/>
        </w:rPr>
        <w:t>Classwork</w:t>
      </w:r>
      <w:proofErr w:type="spellEnd"/>
      <w:r>
        <w:t>- Continue to work on Keyboard Shortcuts Matching Document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Continue</w:t>
      </w:r>
      <w:r>
        <w:t>- Personal Resume.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Continue</w:t>
      </w:r>
      <w:r w:rsidRPr="003D3C79">
        <w:t>-</w:t>
      </w:r>
      <w:r>
        <w:t xml:space="preserve"> Resume Reflection Essay.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Work on Exercise 18</w:t>
      </w:r>
      <w:r w:rsidRPr="00F82362">
        <w:t>-</w:t>
      </w:r>
      <w:r>
        <w:t xml:space="preserve"> page 124-128 save document as 18Announce_xx.</w:t>
      </w:r>
    </w:p>
    <w:p w:rsidR="00AE4AD5" w:rsidRDefault="00AE4AD5" w:rsidP="00F21167">
      <w:pPr>
        <w:ind w:left="360"/>
      </w:pPr>
    </w:p>
    <w:sectPr w:rsidR="00AE4AD5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501E"/>
    <w:multiLevelType w:val="hybridMultilevel"/>
    <w:tmpl w:val="84C4EF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1011D4"/>
    <w:multiLevelType w:val="hybridMultilevel"/>
    <w:tmpl w:val="C6101196"/>
    <w:lvl w:ilvl="0" w:tplc="0BBEC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DD4147"/>
    <w:multiLevelType w:val="multilevel"/>
    <w:tmpl w:val="955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6737C4"/>
    <w:multiLevelType w:val="hybridMultilevel"/>
    <w:tmpl w:val="382674AE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61EC73EA"/>
    <w:multiLevelType w:val="hybridMultilevel"/>
    <w:tmpl w:val="1AEC4964"/>
    <w:lvl w:ilvl="0" w:tplc="0409000F">
      <w:start w:val="1"/>
      <w:numFmt w:val="decimal"/>
      <w:lvlText w:val="%1."/>
      <w:lvlJc w:val="left"/>
      <w:pPr>
        <w:tabs>
          <w:tab w:val="num" w:pos="-2160"/>
        </w:tabs>
        <w:ind w:left="-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-1440"/>
        </w:tabs>
        <w:ind w:left="-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</w:abstractNum>
  <w:abstractNum w:abstractNumId="19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5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5"/>
  </w:num>
  <w:num w:numId="3">
    <w:abstractNumId w:val="6"/>
  </w:num>
  <w:num w:numId="4">
    <w:abstractNumId w:val="11"/>
  </w:num>
  <w:num w:numId="5">
    <w:abstractNumId w:val="8"/>
  </w:num>
  <w:num w:numId="6">
    <w:abstractNumId w:val="16"/>
  </w:num>
  <w:num w:numId="7">
    <w:abstractNumId w:val="23"/>
  </w:num>
  <w:num w:numId="8">
    <w:abstractNumId w:val="21"/>
  </w:num>
  <w:num w:numId="9">
    <w:abstractNumId w:val="22"/>
  </w:num>
  <w:num w:numId="10">
    <w:abstractNumId w:val="5"/>
  </w:num>
  <w:num w:numId="11">
    <w:abstractNumId w:val="7"/>
  </w:num>
  <w:num w:numId="12">
    <w:abstractNumId w:val="17"/>
  </w:num>
  <w:num w:numId="13">
    <w:abstractNumId w:val="1"/>
  </w:num>
  <w:num w:numId="14">
    <w:abstractNumId w:val="14"/>
  </w:num>
  <w:num w:numId="15">
    <w:abstractNumId w:val="10"/>
  </w:num>
  <w:num w:numId="16">
    <w:abstractNumId w:val="20"/>
  </w:num>
  <w:num w:numId="17">
    <w:abstractNumId w:val="13"/>
  </w:num>
  <w:num w:numId="18">
    <w:abstractNumId w:val="24"/>
  </w:num>
  <w:num w:numId="19">
    <w:abstractNumId w:val="19"/>
  </w:num>
  <w:num w:numId="20">
    <w:abstractNumId w:val="4"/>
  </w:num>
  <w:num w:numId="21">
    <w:abstractNumId w:val="18"/>
  </w:num>
  <w:num w:numId="22">
    <w:abstractNumId w:val="2"/>
  </w:num>
  <w:num w:numId="23">
    <w:abstractNumId w:val="12"/>
  </w:num>
  <w:num w:numId="24">
    <w:abstractNumId w:val="9"/>
  </w:num>
  <w:num w:numId="25">
    <w:abstractNumId w:val="3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characterSpacingControl w:val="doNotCompress"/>
  <w:compat/>
  <w:rsids>
    <w:rsidRoot w:val="00730A9A"/>
    <w:rsid w:val="0000086E"/>
    <w:rsid w:val="0002210B"/>
    <w:rsid w:val="00035F83"/>
    <w:rsid w:val="000535FE"/>
    <w:rsid w:val="00064457"/>
    <w:rsid w:val="0007062F"/>
    <w:rsid w:val="00070C85"/>
    <w:rsid w:val="00090836"/>
    <w:rsid w:val="000A4D8A"/>
    <w:rsid w:val="000B283D"/>
    <w:rsid w:val="000C5BE9"/>
    <w:rsid w:val="000D2B2E"/>
    <w:rsid w:val="0010251B"/>
    <w:rsid w:val="00113CB7"/>
    <w:rsid w:val="00116BD0"/>
    <w:rsid w:val="00134A71"/>
    <w:rsid w:val="0016363C"/>
    <w:rsid w:val="001638D8"/>
    <w:rsid w:val="001779EE"/>
    <w:rsid w:val="001D6ACF"/>
    <w:rsid w:val="00214F91"/>
    <w:rsid w:val="0021718E"/>
    <w:rsid w:val="002244A0"/>
    <w:rsid w:val="0022592A"/>
    <w:rsid w:val="002473A6"/>
    <w:rsid w:val="00251212"/>
    <w:rsid w:val="00251B71"/>
    <w:rsid w:val="002819AD"/>
    <w:rsid w:val="00292FBE"/>
    <w:rsid w:val="00296C3B"/>
    <w:rsid w:val="00297442"/>
    <w:rsid w:val="002D6A4F"/>
    <w:rsid w:val="0032598D"/>
    <w:rsid w:val="00333B57"/>
    <w:rsid w:val="00352576"/>
    <w:rsid w:val="00375CF9"/>
    <w:rsid w:val="00382DF7"/>
    <w:rsid w:val="003A2EB2"/>
    <w:rsid w:val="003C3D81"/>
    <w:rsid w:val="003D3C79"/>
    <w:rsid w:val="00402728"/>
    <w:rsid w:val="00416D7F"/>
    <w:rsid w:val="00421272"/>
    <w:rsid w:val="00432254"/>
    <w:rsid w:val="004B58C4"/>
    <w:rsid w:val="004C2B81"/>
    <w:rsid w:val="00523B8D"/>
    <w:rsid w:val="005461BE"/>
    <w:rsid w:val="0057032B"/>
    <w:rsid w:val="005725AF"/>
    <w:rsid w:val="00585AC6"/>
    <w:rsid w:val="00591F6F"/>
    <w:rsid w:val="00597BC1"/>
    <w:rsid w:val="005D2DDE"/>
    <w:rsid w:val="005D507E"/>
    <w:rsid w:val="005D593D"/>
    <w:rsid w:val="005F60F6"/>
    <w:rsid w:val="006166A6"/>
    <w:rsid w:val="00655895"/>
    <w:rsid w:val="006A2001"/>
    <w:rsid w:val="006D1FD3"/>
    <w:rsid w:val="00710CEF"/>
    <w:rsid w:val="007218D2"/>
    <w:rsid w:val="00730A9A"/>
    <w:rsid w:val="0073491D"/>
    <w:rsid w:val="007A2EEC"/>
    <w:rsid w:val="007B27E4"/>
    <w:rsid w:val="007E099A"/>
    <w:rsid w:val="0082790D"/>
    <w:rsid w:val="00840F20"/>
    <w:rsid w:val="0087085B"/>
    <w:rsid w:val="008801BE"/>
    <w:rsid w:val="0088163F"/>
    <w:rsid w:val="00887699"/>
    <w:rsid w:val="008D68FE"/>
    <w:rsid w:val="009009CB"/>
    <w:rsid w:val="009105B6"/>
    <w:rsid w:val="00923B51"/>
    <w:rsid w:val="00945AF0"/>
    <w:rsid w:val="00950782"/>
    <w:rsid w:val="009741AE"/>
    <w:rsid w:val="00986682"/>
    <w:rsid w:val="009C7CE5"/>
    <w:rsid w:val="00A16C0F"/>
    <w:rsid w:val="00A217F5"/>
    <w:rsid w:val="00A30E55"/>
    <w:rsid w:val="00A37C86"/>
    <w:rsid w:val="00A63522"/>
    <w:rsid w:val="00A848DF"/>
    <w:rsid w:val="00A91E21"/>
    <w:rsid w:val="00AA59A4"/>
    <w:rsid w:val="00AE4AD5"/>
    <w:rsid w:val="00AE7721"/>
    <w:rsid w:val="00B00ABC"/>
    <w:rsid w:val="00B23146"/>
    <w:rsid w:val="00B5663A"/>
    <w:rsid w:val="00B84ECB"/>
    <w:rsid w:val="00B870B6"/>
    <w:rsid w:val="00B900E8"/>
    <w:rsid w:val="00B97DA6"/>
    <w:rsid w:val="00BA06E3"/>
    <w:rsid w:val="00BA1C6B"/>
    <w:rsid w:val="00BA622F"/>
    <w:rsid w:val="00BC4D13"/>
    <w:rsid w:val="00BD0FC7"/>
    <w:rsid w:val="00BE06F7"/>
    <w:rsid w:val="00BE5F03"/>
    <w:rsid w:val="00C22719"/>
    <w:rsid w:val="00C2689B"/>
    <w:rsid w:val="00C53729"/>
    <w:rsid w:val="00C9698F"/>
    <w:rsid w:val="00CA305A"/>
    <w:rsid w:val="00CC1E90"/>
    <w:rsid w:val="00CE5E49"/>
    <w:rsid w:val="00D33F28"/>
    <w:rsid w:val="00D356DE"/>
    <w:rsid w:val="00D665F2"/>
    <w:rsid w:val="00D71A68"/>
    <w:rsid w:val="00DC3A7F"/>
    <w:rsid w:val="00DC3DD7"/>
    <w:rsid w:val="00DD3EA0"/>
    <w:rsid w:val="00E0364C"/>
    <w:rsid w:val="00E06D47"/>
    <w:rsid w:val="00E20C81"/>
    <w:rsid w:val="00E35326"/>
    <w:rsid w:val="00E618D1"/>
    <w:rsid w:val="00E87B93"/>
    <w:rsid w:val="00EB3A70"/>
    <w:rsid w:val="00EF5157"/>
    <w:rsid w:val="00F01C71"/>
    <w:rsid w:val="00F11A74"/>
    <w:rsid w:val="00F21167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1331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1553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lcarias</cp:lastModifiedBy>
  <cp:revision>2</cp:revision>
  <dcterms:created xsi:type="dcterms:W3CDTF">2010-03-11T23:15:00Z</dcterms:created>
  <dcterms:modified xsi:type="dcterms:W3CDTF">2010-03-11T23:15:00Z</dcterms:modified>
</cp:coreProperties>
</file>