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26B" w:rsidRPr="00CC4BB7" w:rsidRDefault="00C265A2" w:rsidP="007A69A2">
      <w:pPr>
        <w:spacing w:after="0"/>
        <w:jc w:val="center"/>
        <w:rPr>
          <w:lang/>
        </w:rPr>
      </w:pPr>
      <w:r w:rsidRPr="00CC4BB7">
        <w:rPr>
          <w:lang/>
        </w:rPr>
        <w:t>Me llamo ___________________Clase______Fecha______/______/______</w:t>
      </w:r>
    </w:p>
    <w:p w:rsidR="007A69A2" w:rsidRPr="00CC4BB7" w:rsidRDefault="007A69A2" w:rsidP="007A69A2">
      <w:pPr>
        <w:spacing w:after="0"/>
        <w:jc w:val="center"/>
        <w:rPr>
          <w:lang/>
        </w:rPr>
      </w:pPr>
      <w:r>
        <w:rPr>
          <w:noProof/>
        </w:rPr>
        <w:drawing>
          <wp:inline distT="0" distB="0" distL="0" distR="0">
            <wp:extent cx="361950" cy="338208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C4BB7">
        <w:rPr>
          <w:lang/>
        </w:rPr>
        <w:t xml:space="preserve">   </w:t>
      </w:r>
      <w:r w:rsidRPr="00CC4BB7">
        <w:rPr>
          <w:rFonts w:ascii="Lucida Handwriting" w:hAnsi="Lucida Handwriting"/>
          <w:lang/>
        </w:rPr>
        <w:t>Spanish I</w:t>
      </w:r>
      <w:r w:rsidR="00E364CD" w:rsidRPr="00CC4BB7">
        <w:rPr>
          <w:rFonts w:ascii="Lucida Handwriting" w:hAnsi="Lucida Handwriting"/>
          <w:lang/>
        </w:rPr>
        <w:t>II</w:t>
      </w:r>
      <w:r w:rsidRPr="00CC4BB7">
        <w:rPr>
          <w:rFonts w:ascii="Lucida Handwriting" w:hAnsi="Lucida Handwriting"/>
          <w:lang/>
        </w:rPr>
        <w:t xml:space="preserve"> – Vocabulary List #</w:t>
      </w:r>
      <w:r w:rsidR="004B5C30" w:rsidRPr="00CC4BB7">
        <w:rPr>
          <w:rFonts w:ascii="Lucida Handwriting" w:hAnsi="Lucida Handwriting"/>
          <w:lang/>
        </w:rPr>
        <w:t>5</w:t>
      </w:r>
      <w:r w:rsidRPr="00CC4BB7">
        <w:rPr>
          <w:lang/>
        </w:rPr>
        <w:t xml:space="preserve">    </w:t>
      </w:r>
      <w:r w:rsidRPr="007A69A2">
        <w:rPr>
          <w:noProof/>
        </w:rPr>
        <w:drawing>
          <wp:inline distT="0" distB="0" distL="0" distR="0">
            <wp:extent cx="361950" cy="338208"/>
            <wp:effectExtent l="1905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69A2" w:rsidRPr="00E364CD" w:rsidRDefault="0071792C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 xml:space="preserve">Unidad </w:t>
      </w:r>
      <w:r w:rsidR="00D202CE">
        <w:rPr>
          <w:rFonts w:ascii="Lucida Handwriting" w:hAnsi="Lucida Handwriting"/>
          <w:sz w:val="20"/>
          <w:szCs w:val="20"/>
        </w:rPr>
        <w:t>2</w:t>
      </w:r>
      <w:r>
        <w:rPr>
          <w:rFonts w:ascii="Lucida Handwriting" w:hAnsi="Lucida Handwriting"/>
          <w:sz w:val="20"/>
          <w:szCs w:val="20"/>
        </w:rPr>
        <w:t xml:space="preserve"> Lección </w:t>
      </w:r>
      <w:r w:rsidR="004B5C30">
        <w:rPr>
          <w:rFonts w:ascii="Lucida Handwriting" w:hAnsi="Lucida Handwriting"/>
          <w:sz w:val="20"/>
          <w:szCs w:val="20"/>
        </w:rPr>
        <w:t>2</w:t>
      </w:r>
      <w:r w:rsidR="007A69A2" w:rsidRPr="00E364CD">
        <w:rPr>
          <w:rFonts w:ascii="Lucida Handwriting" w:hAnsi="Lucida Handwriting"/>
          <w:sz w:val="20"/>
          <w:szCs w:val="20"/>
        </w:rPr>
        <w:t xml:space="preserve"> – text pages </w:t>
      </w:r>
      <w:r w:rsidR="004B5C30">
        <w:rPr>
          <w:rFonts w:ascii="Lucida Handwriting" w:hAnsi="Lucida Handwriting"/>
          <w:sz w:val="20"/>
          <w:szCs w:val="20"/>
        </w:rPr>
        <w:t>116-143</w:t>
      </w:r>
    </w:p>
    <w:tbl>
      <w:tblPr>
        <w:tblStyle w:val="TableGrid"/>
        <w:tblW w:w="10752" w:type="dxa"/>
        <w:tblInd w:w="-9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53"/>
        <w:gridCol w:w="2694"/>
        <w:gridCol w:w="277"/>
        <w:gridCol w:w="2476"/>
        <w:gridCol w:w="2652"/>
      </w:tblGrid>
      <w:tr w:rsidR="006526D4" w:rsidRPr="00435D79">
        <w:trPr>
          <w:trHeight w:val="379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4BB7" w:rsidP="0002087C">
            <w:pPr>
              <w:jc w:val="center"/>
              <w:rPr>
                <w:color w:val="000000"/>
                <w:sz w:val="28"/>
              </w:rPr>
            </w:pPr>
            <w:bookmarkStart w:id="0" w:name="_GoBack"/>
            <w:bookmarkEnd w:id="0"/>
            <w:r>
              <w:rPr>
                <w:color w:val="000000"/>
                <w:sz w:val="28"/>
              </w:rPr>
              <w:t>el ac</w:t>
            </w:r>
            <w:r w:rsidR="008E41D0">
              <w:rPr>
                <w:color w:val="000000"/>
                <w:sz w:val="28"/>
              </w:rPr>
              <w:t>c</w:t>
            </w:r>
            <w:r>
              <w:rPr>
                <w:color w:val="000000"/>
                <w:sz w:val="28"/>
              </w:rPr>
              <w:t>eso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18680C" w:rsidRDefault="00015CEF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distribuir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18680C" w:rsidRDefault="008B479B" w:rsidP="0002087C">
            <w:pPr>
              <w:jc w:val="center"/>
              <w:rPr>
                <w:sz w:val="28"/>
              </w:rPr>
            </w:pPr>
          </w:p>
        </w:tc>
      </w:tr>
      <w:tr w:rsidR="006526D4" w:rsidRPr="00435D79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CC4BB7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anuncio clasificado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18680C" w:rsidRDefault="000E549A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grabar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435D79" w:rsidRDefault="00435D79" w:rsidP="0002087C">
            <w:pPr>
              <w:jc w:val="center"/>
              <w:rPr>
                <w:sz w:val="28"/>
              </w:rPr>
            </w:pPr>
          </w:p>
        </w:tc>
      </w:tr>
      <w:tr w:rsidR="000E549A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37710D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an</w:t>
            </w:r>
            <w:r w:rsidR="000E549A">
              <w:rPr>
                <w:color w:val="000000"/>
                <w:sz w:val="28"/>
              </w:rPr>
              <w:t>u</w:t>
            </w:r>
            <w:r>
              <w:rPr>
                <w:color w:val="000000"/>
                <w:sz w:val="28"/>
              </w:rPr>
              <w:t>n</w:t>
            </w:r>
            <w:r w:rsidR="000E549A">
              <w:rPr>
                <w:color w:val="000000"/>
                <w:sz w:val="28"/>
              </w:rPr>
              <w:t>cio personal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18680C" w:rsidRDefault="000E549A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emitir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sz w:val="28"/>
              </w:rPr>
            </w:pPr>
          </w:p>
        </w:tc>
      </w:tr>
      <w:tr w:rsidR="000E549A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artículo de opinión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entrevistar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sz w:val="28"/>
              </w:rPr>
            </w:pPr>
          </w:p>
        </w:tc>
      </w:tr>
      <w:tr w:rsidR="000E549A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Default="000E549A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blog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escribir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sz w:val="28"/>
              </w:rPr>
            </w:pPr>
          </w:p>
        </w:tc>
      </w:tr>
      <w:tr w:rsidR="000E549A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la cita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2087C" w:rsidP="000208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investi</w:t>
            </w:r>
            <w:r w:rsidR="000E549A">
              <w:rPr>
                <w:color w:val="000000"/>
                <w:sz w:val="28"/>
              </w:rPr>
              <w:t>gar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sz w:val="28"/>
              </w:rPr>
            </w:pPr>
          </w:p>
        </w:tc>
      </w:tr>
      <w:tr w:rsidR="000E549A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la columna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2B360D" w:rsidP="000208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otorgar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49A" w:rsidRPr="000670F1" w:rsidRDefault="000E549A" w:rsidP="0002087C">
            <w:pPr>
              <w:jc w:val="center"/>
              <w:rPr>
                <w:sz w:val="28"/>
              </w:rPr>
            </w:pPr>
          </w:p>
        </w:tc>
      </w:tr>
      <w:tr w:rsidR="002B360D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cortometraje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6372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presentar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</w:tr>
      <w:tr w:rsidR="002B360D" w:rsidRPr="008E157E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largometraje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6372FB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publicar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</w:tr>
      <w:tr w:rsidR="002B360D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la cuestión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6372FB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publicar en línea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</w:tr>
      <w:tr w:rsidR="002B360D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Default="002B360D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los dibujos animados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6372FB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subir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</w:tr>
      <w:tr w:rsidR="002B360D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Default="002B360D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editor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6372FB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textear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</w:tr>
      <w:tr w:rsidR="002B360D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Default="002B360D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la editora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6372FB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tomar un video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</w:tr>
      <w:tr w:rsidR="002B360D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Default="002B360D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la entrevista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6372FB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traducir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</w:tr>
      <w:tr w:rsidR="006526D4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CC4BB7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la fecha límite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435D79" w:rsidP="0002087C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</w:tr>
      <w:tr w:rsidR="006526D4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CC4BB7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fotógrafo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</w:tr>
      <w:tr w:rsidR="006526D4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CC4BB7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grabador</w:t>
            </w:r>
          </w:p>
          <w:p w:rsidR="00CC4BB7" w:rsidRPr="000670F1" w:rsidRDefault="00CC4BB7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la grabadora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</w:tr>
      <w:tr w:rsidR="002B360D">
        <w:trPr>
          <w:trHeight w:val="185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la gráfica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6372FB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debate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</w:tr>
      <w:tr w:rsidR="002B360D" w:rsidRPr="002B360D">
        <w:trPr>
          <w:trHeight w:val="185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noticiero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6372FB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disentir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2B360D" w:rsidRDefault="002B360D" w:rsidP="0002087C">
            <w:pPr>
              <w:jc w:val="center"/>
              <w:rPr>
                <w:sz w:val="28"/>
                <w:lang/>
              </w:rPr>
            </w:pPr>
          </w:p>
        </w:tc>
      </w:tr>
      <w:tr w:rsidR="002B360D" w:rsidRPr="002B360D">
        <w:trPr>
          <w:trHeight w:val="185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Default="002B360D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la obra caritativa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6372FB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explicar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2B360D" w:rsidRDefault="002B360D" w:rsidP="0002087C">
            <w:pPr>
              <w:jc w:val="center"/>
              <w:rPr>
                <w:sz w:val="28"/>
                <w:lang/>
              </w:rPr>
            </w:pPr>
          </w:p>
        </w:tc>
      </w:tr>
      <w:tr w:rsidR="002B360D">
        <w:trPr>
          <w:trHeight w:val="185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Default="002B360D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patrocinador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6372FB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estar de acuerdo con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</w:tr>
      <w:tr w:rsidR="002B360D" w:rsidRPr="002B360D">
        <w:trPr>
          <w:trHeight w:val="185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Default="002B360D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la patrocinadora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2B360D" w:rsidRDefault="002B360D" w:rsidP="006372FB">
            <w:pPr>
              <w:jc w:val="center"/>
              <w:rPr>
                <w:color w:val="000000"/>
                <w:sz w:val="28"/>
                <w:lang/>
              </w:rPr>
            </w:pPr>
            <w:r w:rsidRPr="002B360D">
              <w:rPr>
                <w:color w:val="000000"/>
                <w:sz w:val="28"/>
                <w:lang/>
              </w:rPr>
              <w:t>no estar de acuerdo con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2B360D" w:rsidRDefault="002B360D" w:rsidP="0002087C">
            <w:pPr>
              <w:jc w:val="center"/>
              <w:rPr>
                <w:sz w:val="28"/>
                <w:lang/>
              </w:rPr>
            </w:pPr>
          </w:p>
        </w:tc>
      </w:tr>
      <w:tr w:rsidR="002B360D">
        <w:trPr>
          <w:trHeight w:val="185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Default="002B360D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programa educativo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6372FB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estar a favor de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</w:tr>
      <w:tr w:rsidR="002B360D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la publicidad por correo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6372FB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estar contra de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0D" w:rsidRPr="000670F1" w:rsidRDefault="002B360D" w:rsidP="0002087C">
            <w:pPr>
              <w:jc w:val="center"/>
              <w:rPr>
                <w:sz w:val="28"/>
              </w:rPr>
            </w:pPr>
          </w:p>
        </w:tc>
      </w:tr>
      <w:tr w:rsidR="006526D4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CC4BB7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público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</w:tr>
      <w:tr w:rsidR="006526D4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CC4BB7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la reseña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</w:tr>
      <w:tr w:rsidR="006526D4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CC4BB7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la subtitulación  para sordos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</w:tr>
      <w:tr w:rsidR="006526D4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CC4BB7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la teletón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</w:tr>
      <w:tr w:rsidR="006526D4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CC4BB7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titular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</w:tr>
      <w:tr w:rsidR="006526D4">
        <w:trPr>
          <w:trHeight w:val="176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CC4BB7" w:rsidP="0002087C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los volantes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2087C">
            <w:pPr>
              <w:jc w:val="center"/>
              <w:rPr>
                <w:sz w:val="28"/>
              </w:rPr>
            </w:pPr>
          </w:p>
        </w:tc>
      </w:tr>
    </w:tbl>
    <w:p w:rsidR="00C265A2" w:rsidRPr="000B2F0B" w:rsidRDefault="00C265A2" w:rsidP="00833705"/>
    <w:sectPr w:rsidR="00C265A2" w:rsidRPr="000B2F0B" w:rsidSect="00833705">
      <w:pgSz w:w="11520" w:h="15840" w:code="122"/>
      <w:pgMar w:top="576" w:right="720" w:bottom="576" w:left="172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ourier New">
    <w:panose1 w:val="02070309020205020404"/>
    <w:charset w:val="4D"/>
    <w:family w:val="modern"/>
    <w:notTrueType/>
    <w:pitch w:val="fixed"/>
    <w:sig w:usb0="00000003" w:usb1="00000000" w:usb2="00000000" w:usb3="00000000" w:csb0="00000001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C265A2"/>
    <w:rsid w:val="00015CEF"/>
    <w:rsid w:val="0002087C"/>
    <w:rsid w:val="000670F1"/>
    <w:rsid w:val="000B2F0B"/>
    <w:rsid w:val="000E549A"/>
    <w:rsid w:val="001635A6"/>
    <w:rsid w:val="0018680C"/>
    <w:rsid w:val="001F45CC"/>
    <w:rsid w:val="002005DB"/>
    <w:rsid w:val="00243B16"/>
    <w:rsid w:val="00246320"/>
    <w:rsid w:val="002B360D"/>
    <w:rsid w:val="00303010"/>
    <w:rsid w:val="0037710D"/>
    <w:rsid w:val="003D230F"/>
    <w:rsid w:val="003E3D88"/>
    <w:rsid w:val="0041761F"/>
    <w:rsid w:val="00435D79"/>
    <w:rsid w:val="004A43C8"/>
    <w:rsid w:val="004B5C30"/>
    <w:rsid w:val="004F2BED"/>
    <w:rsid w:val="00523BB0"/>
    <w:rsid w:val="005B06E6"/>
    <w:rsid w:val="00617694"/>
    <w:rsid w:val="006526D4"/>
    <w:rsid w:val="0071792C"/>
    <w:rsid w:val="0074626B"/>
    <w:rsid w:val="007A69A2"/>
    <w:rsid w:val="007D4D94"/>
    <w:rsid w:val="007F507E"/>
    <w:rsid w:val="00804576"/>
    <w:rsid w:val="00826324"/>
    <w:rsid w:val="00833705"/>
    <w:rsid w:val="00852FA9"/>
    <w:rsid w:val="008A0E9A"/>
    <w:rsid w:val="008B479B"/>
    <w:rsid w:val="008D4F27"/>
    <w:rsid w:val="008E157E"/>
    <w:rsid w:val="008E2B59"/>
    <w:rsid w:val="008E41D0"/>
    <w:rsid w:val="00906766"/>
    <w:rsid w:val="009268F9"/>
    <w:rsid w:val="009D7AB8"/>
    <w:rsid w:val="00A40D56"/>
    <w:rsid w:val="00A47CFA"/>
    <w:rsid w:val="00A926D1"/>
    <w:rsid w:val="00B62026"/>
    <w:rsid w:val="00B7440B"/>
    <w:rsid w:val="00C0047E"/>
    <w:rsid w:val="00C2021F"/>
    <w:rsid w:val="00C265A2"/>
    <w:rsid w:val="00CC4BB7"/>
    <w:rsid w:val="00CC4E98"/>
    <w:rsid w:val="00CC5BE6"/>
    <w:rsid w:val="00D202CE"/>
    <w:rsid w:val="00E364CD"/>
    <w:rsid w:val="00F55D20"/>
    <w:rsid w:val="00FC5506"/>
    <w:rsid w:val="00FD576A"/>
  </w:rsids>
  <m:mathPr>
    <m:mathFont m:val="Lucida Handwriting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68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680C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68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680C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4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142</Words>
  <Characters>815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LHSD</cp:lastModifiedBy>
  <cp:revision>9</cp:revision>
  <cp:lastPrinted>2011-08-16T16:56:00Z</cp:lastPrinted>
  <dcterms:created xsi:type="dcterms:W3CDTF">2015-12-04T13:36:00Z</dcterms:created>
  <dcterms:modified xsi:type="dcterms:W3CDTF">2015-12-07T19:13:00Z</dcterms:modified>
</cp:coreProperties>
</file>