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2E6AC6AD" w:rsidR="006D5AFB" w:rsidRPr="006D5AFB" w:rsidRDefault="00D02EFF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72BA9705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E13746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20BEB375" w14:textId="77777777" w:rsidR="000C52E7" w:rsidRDefault="00D02EFF" w:rsidP="00367E8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21 Differentiation</w:t>
            </w:r>
          </w:p>
          <w:p w14:paraId="39AAF269" w14:textId="6E1D3A7A" w:rsidR="00D02EFF" w:rsidRPr="00EE572D" w:rsidRDefault="00D02EFF" w:rsidP="00367E8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21.1 Implicit functions p. 473</w:t>
            </w:r>
          </w:p>
        </w:tc>
        <w:tc>
          <w:tcPr>
            <w:tcW w:w="2880" w:type="dxa"/>
          </w:tcPr>
          <w:p w14:paraId="5DE9FB6A" w14:textId="1FB0E88E" w:rsidR="00E13746" w:rsidRDefault="00D02EFF" w:rsidP="00E1374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3 Differentiation</w:t>
            </w:r>
            <w:r w:rsidR="00E13746">
              <w:rPr>
                <w:color w:val="2E74B5" w:themeColor="accent1" w:themeShade="BF"/>
              </w:rPr>
              <w:t>: O</w:t>
            </w:r>
            <w:r w:rsidR="00E13746" w:rsidRPr="00E13746">
              <w:rPr>
                <w:color w:val="2E74B5" w:themeColor="accent1" w:themeShade="BF"/>
              </w:rPr>
              <w:t>btain an expression for</w:t>
            </w:r>
            <w:r w:rsidR="00E13746">
              <w:rPr>
                <w:color w:val="2E74B5" w:themeColor="accent1" w:themeShade="BF"/>
              </w:rPr>
              <w:t xml:space="preserve"> </w:t>
            </w:r>
          </w:p>
          <w:p w14:paraId="30958CF4" w14:textId="0CD34E97" w:rsidR="00E13746" w:rsidRPr="00E13746" w:rsidRDefault="00E13746" w:rsidP="00E13746">
            <w:pPr>
              <w:rPr>
                <w:color w:val="2E74B5" w:themeColor="accent1" w:themeShade="BF"/>
              </w:rPr>
            </w:pPr>
            <w:r w:rsidRPr="00E13746">
              <w:rPr>
                <w:noProof/>
                <w:color w:val="2E74B5" w:themeColor="accent1" w:themeShade="BF"/>
              </w:rPr>
              <w:drawing>
                <wp:inline distT="0" distB="0" distL="0" distR="0" wp14:anchorId="7372F908" wp14:editId="36756E8D">
                  <wp:extent cx="228787" cy="333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8" cy="34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746">
              <w:rPr>
                <w:color w:val="2E74B5" w:themeColor="accent1" w:themeShade="BF"/>
              </w:rPr>
              <w:t>in cases where the</w:t>
            </w:r>
          </w:p>
          <w:p w14:paraId="6E228A79" w14:textId="6A4AC395" w:rsidR="00E13746" w:rsidRPr="00CF4F4D" w:rsidRDefault="00E13746" w:rsidP="00E1374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E13746">
              <w:rPr>
                <w:color w:val="2E74B5" w:themeColor="accent1" w:themeShade="BF"/>
              </w:rPr>
              <w:t xml:space="preserve">relation between x and y </w:t>
            </w:r>
            <w:r>
              <w:rPr>
                <w:color w:val="2E74B5" w:themeColor="accent1" w:themeShade="BF"/>
              </w:rPr>
              <w:t>is defined implicitly</w:t>
            </w:r>
          </w:p>
        </w:tc>
        <w:tc>
          <w:tcPr>
            <w:tcW w:w="3780" w:type="dxa"/>
            <w:gridSpan w:val="2"/>
          </w:tcPr>
          <w:p w14:paraId="6EA0315C" w14:textId="7DD26464" w:rsidR="00EA559C" w:rsidRDefault="006C053C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Implicit differentiation </w:t>
            </w:r>
            <w:r w:rsidRPr="006C053C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6DECB0C1" w14:textId="64F4D693" w:rsidR="006C053C" w:rsidRDefault="00BE5FD9" w:rsidP="006C053C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 (expression) / dx  both sides</w:t>
            </w:r>
          </w:p>
          <w:p w14:paraId="71FA3D57" w14:textId="77777777" w:rsidR="006C053C" w:rsidRDefault="006C053C" w:rsidP="006C053C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For x terms, differentiate</w:t>
            </w:r>
          </w:p>
          <w:p w14:paraId="5B3498C6" w14:textId="77777777" w:rsidR="006C053C" w:rsidRDefault="006C053C" w:rsidP="006C053C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For y terms, differentiate and include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/dx based on chain rule</w:t>
            </w:r>
          </w:p>
          <w:p w14:paraId="0A435DBC" w14:textId="4398BF88" w:rsidR="006C053C" w:rsidRDefault="006C053C" w:rsidP="006C053C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Group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/dx terms</w:t>
            </w:r>
          </w:p>
          <w:p w14:paraId="55F8AB48" w14:textId="07C8234E" w:rsidR="006C053C" w:rsidRDefault="007C2A08" w:rsidP="006C053C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If required, s</w:t>
            </w:r>
            <w:r w:rsidR="006C053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implify</w:t>
            </w:r>
          </w:p>
          <w:p w14:paraId="1E6883B9" w14:textId="77777777" w:rsidR="006C053C" w:rsidRDefault="006C053C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Second derivative: same algorithm, then:</w:t>
            </w:r>
          </w:p>
          <w:p w14:paraId="1CE6CF9A" w14:textId="410A4023" w:rsidR="007C2A08" w:rsidRPr="007C2A08" w:rsidRDefault="007C2A08" w:rsidP="007A02BF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Using first derivative</w:t>
            </w:r>
            <w:r w:rsidR="007A02B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(simplified or </w:t>
            </w:r>
            <w:proofErr w:type="spellStart"/>
            <w:r w:rsidR="007A02BF" w:rsidRP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unsimplified</w:t>
            </w:r>
            <w:proofErr w:type="spellEnd"/>
            <w:r w:rsidR="007A02B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  <w:r w:rsidRP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</w:t>
            </w:r>
            <w:r w:rsidR="007A02B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</w:t>
            </w:r>
            <w:r w:rsidR="006C053C" w:rsidRP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eplace </w:t>
            </w:r>
            <w:proofErr w:type="spellStart"/>
            <w:r w:rsidR="006C053C" w:rsidRP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 w:rsidR="006C053C" w:rsidRP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/dx with first derivative</w:t>
            </w:r>
            <w:r w:rsidR="00BE5F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; generally will not need to simplify (see Ex 21.3)</w:t>
            </w:r>
          </w:p>
          <w:p w14:paraId="570DEBCE" w14:textId="4C27D1C4" w:rsidR="007A02BF" w:rsidRDefault="007A02BF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Note: lots of chain rule, some examples:</w:t>
            </w:r>
          </w:p>
          <w:p w14:paraId="58870F3E" w14:textId="561F8B2C" w:rsidR="00BE5FD9" w:rsidRDefault="00BE5FD9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x</w:t>
            </w:r>
            <w:r w:rsidRPr="00BE5FD9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3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y, u = x</w:t>
            </w:r>
            <w:r w:rsidRPr="00BE5FD9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3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, v = y</w:t>
            </w:r>
          </w:p>
          <w:p w14:paraId="2EA7382D" w14:textId="0A0461FB" w:rsidR="007A02BF" w:rsidRDefault="007A02BF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7A02B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2y </w:t>
            </w:r>
            <w:proofErr w:type="spellStart"/>
            <w:r w:rsidRPr="007A02B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dy</w:t>
            </w:r>
            <w:proofErr w:type="spellEnd"/>
            <w:r w:rsidRPr="007A02B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/dx, u = 2y, v = </w:t>
            </w:r>
            <w:proofErr w:type="spellStart"/>
            <w:r w:rsidRPr="007A02B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dy</w:t>
            </w:r>
            <w:proofErr w:type="spellEnd"/>
            <w:r w:rsidRPr="007A02B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/dx</w:t>
            </w:r>
          </w:p>
          <w:p w14:paraId="18819AE8" w14:textId="77777777" w:rsidR="00F20F47" w:rsidRDefault="00F20F47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Sin2y, u = sin 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disregard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inner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function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),</w:t>
            </w:r>
          </w:p>
          <w:p w14:paraId="5017F7BB" w14:textId="3F206689" w:rsidR="00F20F47" w:rsidRPr="00C948C5" w:rsidRDefault="00F20F47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948C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 = 2y</w:t>
            </w:r>
          </w:p>
          <w:p w14:paraId="652F808C" w14:textId="10E316C9" w:rsidR="007A02BF" w:rsidRPr="00BE5FD9" w:rsidRDefault="00BE5FD9" w:rsidP="00BE5FD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2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/dx is not chain rule</w:t>
            </w:r>
          </w:p>
          <w:p w14:paraId="563CA405" w14:textId="0E06FDB9" w:rsidR="006C053C" w:rsidRDefault="006C053C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21.1</w:t>
            </w:r>
            <w:r w:rsid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: </w:t>
            </w:r>
            <w:r w:rsidR="00BE5F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use </w:t>
            </w:r>
            <w:proofErr w:type="spellStart"/>
            <w:r w:rsidR="00BE5F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unsimplified</w:t>
            </w:r>
            <w:proofErr w:type="spellEnd"/>
            <w:r w:rsidR="00BE5F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y’ for y’’ (for easier algebra), then simplify both</w:t>
            </w:r>
          </w:p>
          <w:p w14:paraId="3D40536F" w14:textId="77777777" w:rsidR="00BE5FD9" w:rsidRDefault="00BE5FD9" w:rsidP="007A02B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3C5B121B" w14:textId="559D02F3" w:rsidR="006C053C" w:rsidRDefault="006C053C" w:rsidP="007A02B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Triple product: </w:t>
            </w:r>
            <w:r w:rsidR="007A02B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Pr="007A02BF">
              <w:rPr>
                <w:rFonts w:ascii="Calibri" w:eastAsiaTheme="minorEastAsia" w:hAnsi="Calibri" w:cs="Calibri"/>
                <w:color w:val="2E74B5" w:themeColor="accent1" w:themeShade="BF"/>
                <w:sz w:val="18"/>
                <w:szCs w:val="20"/>
              </w:rPr>
              <w:t>x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7A02B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7A02BF" w:rsidRPr="007A02BF">
              <w:rPr>
                <w:rFonts w:ascii="Calibri" w:eastAsiaTheme="minorEastAsia" w:hAnsi="Calibri" w:cs="Calibri"/>
                <w:color w:val="2E74B5" w:themeColor="accent1" w:themeShade="BF"/>
                <w:sz w:val="18"/>
                <w:szCs w:val="20"/>
              </w:rPr>
              <w:t>x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7A02B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z’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done 3 times</w:t>
            </w:r>
          </w:p>
          <w:p w14:paraId="3A3504F7" w14:textId="736968C2" w:rsidR="006C053C" w:rsidRDefault="006C053C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21.2: </w:t>
            </w:r>
            <w:r w:rsid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not necessary to simplify (don’t replace </w:t>
            </w:r>
            <w:proofErr w:type="spellStart"/>
            <w:r w:rsid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 w:rsid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/dx) the result</w:t>
            </w:r>
          </w:p>
          <w:p w14:paraId="003365C3" w14:textId="2594104F" w:rsidR="006C053C" w:rsidRDefault="006C053C" w:rsidP="007C2A0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21.3</w:t>
            </w:r>
            <w:r w:rsidR="007C2A0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do not simplify, rather input/output</w:t>
            </w:r>
          </w:p>
          <w:p w14:paraId="3E27261D" w14:textId="783FE892" w:rsidR="006C053C" w:rsidRPr="006C053C" w:rsidRDefault="006C053C" w:rsidP="006C05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21A</w:t>
            </w:r>
            <w:r w:rsidR="00BE5F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1abc, 2</w:t>
            </w:r>
            <w:r w:rsidR="000B151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(simplification not required, but work through in class)</w:t>
            </w:r>
            <w:r w:rsidR="00BE5F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3, 8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3A037B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7E9D8BE8" w:rsidR="003A037B" w:rsidRPr="00671081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7842E3AA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  <w:r w:rsidR="00E13746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2669A7A6" w14:textId="77777777" w:rsidR="00D02EFF" w:rsidRDefault="00D02EFF" w:rsidP="00D02EF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21 Differentiation</w:t>
            </w:r>
          </w:p>
          <w:p w14:paraId="63187A9C" w14:textId="22543DC9" w:rsidR="00664C9F" w:rsidRPr="007A2EE3" w:rsidRDefault="00D02EFF" w:rsidP="00D02EFF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lastRenderedPageBreak/>
              <w:t>21.2 Parametric equations p. 478</w:t>
            </w:r>
          </w:p>
        </w:tc>
        <w:tc>
          <w:tcPr>
            <w:tcW w:w="2880" w:type="dxa"/>
          </w:tcPr>
          <w:p w14:paraId="3ED6597F" w14:textId="77777777" w:rsidR="00E13746" w:rsidRDefault="00E13746" w:rsidP="00E1374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Topic 3 Differentiation: O</w:t>
            </w:r>
            <w:r w:rsidRPr="00E13746">
              <w:rPr>
                <w:color w:val="2E74B5" w:themeColor="accent1" w:themeShade="BF"/>
              </w:rPr>
              <w:t>btain an expression for</w:t>
            </w:r>
            <w:r>
              <w:rPr>
                <w:color w:val="2E74B5" w:themeColor="accent1" w:themeShade="BF"/>
              </w:rPr>
              <w:t xml:space="preserve"> </w:t>
            </w:r>
          </w:p>
          <w:p w14:paraId="40342EA9" w14:textId="77777777" w:rsidR="00E13746" w:rsidRPr="00E13746" w:rsidRDefault="00E13746" w:rsidP="00E13746">
            <w:pPr>
              <w:rPr>
                <w:color w:val="2E74B5" w:themeColor="accent1" w:themeShade="BF"/>
              </w:rPr>
            </w:pPr>
            <w:r w:rsidRPr="00E13746">
              <w:rPr>
                <w:noProof/>
                <w:color w:val="2E74B5" w:themeColor="accent1" w:themeShade="BF"/>
              </w:rPr>
              <w:lastRenderedPageBreak/>
              <w:drawing>
                <wp:inline distT="0" distB="0" distL="0" distR="0" wp14:anchorId="61685F4C" wp14:editId="7C1CD7F9">
                  <wp:extent cx="228787" cy="333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8" cy="34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746">
              <w:rPr>
                <w:color w:val="2E74B5" w:themeColor="accent1" w:themeShade="BF"/>
              </w:rPr>
              <w:t>in cases where the</w:t>
            </w:r>
          </w:p>
          <w:p w14:paraId="3D24A7DC" w14:textId="49CF5629" w:rsidR="00664C9F" w:rsidRPr="00CF4F4D" w:rsidRDefault="00E13746" w:rsidP="00E1374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E13746">
              <w:rPr>
                <w:color w:val="2E74B5" w:themeColor="accent1" w:themeShade="BF"/>
              </w:rPr>
              <w:t xml:space="preserve">relation between x and y </w:t>
            </w:r>
            <w:r>
              <w:rPr>
                <w:color w:val="2E74B5" w:themeColor="accent1" w:themeShade="BF"/>
              </w:rPr>
              <w:t>is defined parametrically</w:t>
            </w:r>
          </w:p>
        </w:tc>
        <w:tc>
          <w:tcPr>
            <w:tcW w:w="3780" w:type="dxa"/>
            <w:gridSpan w:val="2"/>
          </w:tcPr>
          <w:p w14:paraId="113F6F07" w14:textId="77777777" w:rsidR="00664C9F" w:rsidRDefault="00C948C5" w:rsidP="00C948C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>x = f(t), y</w:t>
            </w:r>
            <w:r>
              <w:rPr>
                <w:color w:val="2E74B5" w:themeColor="accent1" w:themeShade="BF"/>
                <w:sz w:val="21"/>
              </w:rPr>
              <w:t xml:space="preserve"> = f(t)</w:t>
            </w:r>
          </w:p>
          <w:p w14:paraId="49931DE2" w14:textId="1028E8F1" w:rsidR="00C948C5" w:rsidRDefault="00C948C5" w:rsidP="00C948C5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/dx = </w:t>
            </w:r>
            <w:proofErr w:type="spellStart"/>
            <w:r>
              <w:rPr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/ dx/</w:t>
            </w:r>
            <w:proofErr w:type="spellStart"/>
            <w:r>
              <w:rPr>
                <w:color w:val="2E74B5" w:themeColor="accent1" w:themeShade="BF"/>
                <w:sz w:val="21"/>
              </w:rPr>
              <w:t>dt</w:t>
            </w:r>
            <w:proofErr w:type="spellEnd"/>
            <w:r w:rsidR="00056D86">
              <w:rPr>
                <w:color w:val="2E74B5" w:themeColor="accent1" w:themeShade="BF"/>
                <w:sz w:val="21"/>
              </w:rPr>
              <w:t xml:space="preserve"> (chain rule)</w:t>
            </w:r>
          </w:p>
          <w:p w14:paraId="0A091A6A" w14:textId="2CAF3B03" w:rsidR="00C948C5" w:rsidRDefault="00C948C5" w:rsidP="00C948C5">
            <w:pPr>
              <w:rPr>
                <w:color w:val="2E74B5" w:themeColor="accent1" w:themeShade="BF"/>
                <w:sz w:val="21"/>
                <w:lang w:val="es-CO"/>
              </w:rPr>
            </w:pPr>
            <w:r w:rsidRPr="00C948C5">
              <w:rPr>
                <w:color w:val="2E74B5" w:themeColor="accent1" w:themeShade="BF"/>
                <w:sz w:val="21"/>
                <w:lang w:val="es-CO"/>
              </w:rPr>
              <w:lastRenderedPageBreak/>
              <w:t>d</w:t>
            </w:r>
            <w:r w:rsidRPr="00C948C5">
              <w:rPr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Pr="00C948C5">
              <w:rPr>
                <w:color w:val="2E74B5" w:themeColor="accent1" w:themeShade="BF"/>
                <w:sz w:val="21"/>
                <w:lang w:val="es-CO"/>
              </w:rPr>
              <w:t>y/dx</w:t>
            </w:r>
            <w:r w:rsidRPr="00C948C5">
              <w:rPr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Pr="00C948C5">
              <w:rPr>
                <w:color w:val="2E74B5" w:themeColor="accent1" w:themeShade="BF"/>
                <w:sz w:val="21"/>
                <w:lang w:val="es-CO"/>
              </w:rPr>
              <w:t xml:space="preserve"> = </w:t>
            </w:r>
            <w:r w:rsidR="00D5362E">
              <w:rPr>
                <w:color w:val="2E74B5" w:themeColor="accent1" w:themeShade="BF"/>
                <w:sz w:val="21"/>
                <w:lang w:val="es-CO"/>
              </w:rPr>
              <w:t>d/</w:t>
            </w:r>
            <w:proofErr w:type="spellStart"/>
            <w:r w:rsidR="00D5362E">
              <w:rPr>
                <w:color w:val="2E74B5" w:themeColor="accent1" w:themeShade="BF"/>
                <w:sz w:val="21"/>
                <w:lang w:val="es-CO"/>
              </w:rPr>
              <w:t>dt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>(</w:t>
            </w:r>
            <w:proofErr w:type="spellStart"/>
            <w:r w:rsidR="00D5362E">
              <w:rPr>
                <w:color w:val="2E74B5" w:themeColor="accent1" w:themeShade="BF"/>
                <w:sz w:val="21"/>
                <w:lang w:val="es-CO"/>
              </w:rPr>
              <w:t>dy</w:t>
            </w:r>
            <w:proofErr w:type="spellEnd"/>
            <w:r w:rsidR="00D5362E">
              <w:rPr>
                <w:color w:val="2E74B5" w:themeColor="accent1" w:themeShade="BF"/>
                <w:sz w:val="21"/>
                <w:lang w:val="es-CO"/>
              </w:rPr>
              <w:t>/dx)</w:t>
            </w:r>
            <w:bookmarkStart w:id="0" w:name="_GoBack"/>
            <w:bookmarkEnd w:id="0"/>
            <w:r>
              <w:rPr>
                <w:color w:val="2E74B5" w:themeColor="accent1" w:themeShade="BF"/>
                <w:sz w:val="21"/>
                <w:lang w:val="es-CO"/>
              </w:rPr>
              <w:t xml:space="preserve"> / </w:t>
            </w:r>
            <w:r w:rsidRPr="00C948C5">
              <w:rPr>
                <w:color w:val="2E74B5" w:themeColor="accent1" w:themeShade="BF"/>
                <w:sz w:val="21"/>
                <w:lang w:val="es-CO"/>
              </w:rPr>
              <w:t>dx/</w:t>
            </w:r>
            <w:proofErr w:type="spellStart"/>
            <w:r w:rsidRPr="00C948C5">
              <w:rPr>
                <w:color w:val="2E74B5" w:themeColor="accent1" w:themeShade="BF"/>
                <w:sz w:val="21"/>
                <w:lang w:val="es-CO"/>
              </w:rPr>
              <w:t>dt</w:t>
            </w:r>
            <w:proofErr w:type="spellEnd"/>
          </w:p>
          <w:p w14:paraId="1A4707E9" w14:textId="7BDD2664" w:rsidR="00C948C5" w:rsidRPr="00C948C5" w:rsidRDefault="00C948C5" w:rsidP="00C948C5">
            <w:pPr>
              <w:rPr>
                <w:color w:val="2E74B5" w:themeColor="accent1" w:themeShade="BF"/>
                <w:sz w:val="21"/>
              </w:rPr>
            </w:pPr>
            <w:r w:rsidRPr="00C948C5">
              <w:rPr>
                <w:color w:val="2E74B5" w:themeColor="accent1" w:themeShade="BF"/>
                <w:sz w:val="21"/>
              </w:rPr>
              <w:t>Ex 21.4</w:t>
            </w:r>
          </w:p>
          <w:p w14:paraId="5B3C73D7" w14:textId="7C2AEC27" w:rsidR="00C948C5" w:rsidRPr="00C948C5" w:rsidRDefault="00C948C5" w:rsidP="00C948C5">
            <w:pPr>
              <w:rPr>
                <w:color w:val="2E74B5" w:themeColor="accent1" w:themeShade="BF"/>
                <w:sz w:val="21"/>
              </w:rPr>
            </w:pPr>
            <w:r w:rsidRPr="00C948C5">
              <w:rPr>
                <w:color w:val="2E74B5" w:themeColor="accent1" w:themeShade="BF"/>
                <w:sz w:val="21"/>
              </w:rPr>
              <w:t>Ex 21.5</w:t>
            </w:r>
          </w:p>
          <w:p w14:paraId="61A61B68" w14:textId="045C6D80" w:rsidR="00C948C5" w:rsidRPr="00C948C5" w:rsidRDefault="00C948C5" w:rsidP="00C948C5">
            <w:pPr>
              <w:rPr>
                <w:color w:val="2E74B5" w:themeColor="accent1" w:themeShade="BF"/>
                <w:sz w:val="21"/>
              </w:rPr>
            </w:pPr>
            <w:r w:rsidRPr="00C948C5">
              <w:rPr>
                <w:color w:val="2E74B5" w:themeColor="accent1" w:themeShade="BF"/>
                <w:sz w:val="21"/>
              </w:rPr>
              <w:t>Stationary points: y’</w:t>
            </w:r>
            <w:r>
              <w:rPr>
                <w:color w:val="2E74B5" w:themeColor="accent1" w:themeShade="BF"/>
                <w:sz w:val="21"/>
              </w:rPr>
              <w:t xml:space="preserve"> = </w:t>
            </w:r>
            <w:r w:rsidRPr="00C948C5">
              <w:rPr>
                <w:color w:val="2E74B5" w:themeColor="accent1" w:themeShade="BF"/>
                <w:sz w:val="21"/>
              </w:rPr>
              <w:t xml:space="preserve">0, </w:t>
            </w:r>
            <w:r>
              <w:rPr>
                <w:color w:val="2E74B5" w:themeColor="accent1" w:themeShade="BF"/>
                <w:sz w:val="21"/>
              </w:rPr>
              <w:t xml:space="preserve">find x, </w:t>
            </w:r>
            <w:r w:rsidRPr="00C948C5">
              <w:rPr>
                <w:color w:val="2E74B5" w:themeColor="accent1" w:themeShade="BF"/>
                <w:sz w:val="21"/>
              </w:rPr>
              <w:t>sign of y’’</w:t>
            </w:r>
          </w:p>
          <w:p w14:paraId="4933485B" w14:textId="77777777" w:rsidR="00C948C5" w:rsidRDefault="00C948C5" w:rsidP="00C948C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21.6</w:t>
            </w:r>
          </w:p>
          <w:p w14:paraId="4248800F" w14:textId="01003A47" w:rsidR="00C948C5" w:rsidRPr="00C948C5" w:rsidRDefault="00C948C5" w:rsidP="00056D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21B 1ab, 2, 5, 7, 8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C948C5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4F6BAA4B" w:rsidR="00664C9F" w:rsidRPr="00671081" w:rsidRDefault="00664C9F" w:rsidP="00664C9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6D40"/>
    <w:multiLevelType w:val="hybridMultilevel"/>
    <w:tmpl w:val="22C8C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56D86"/>
    <w:rsid w:val="000841FA"/>
    <w:rsid w:val="00090046"/>
    <w:rsid w:val="000A3929"/>
    <w:rsid w:val="000B151D"/>
    <w:rsid w:val="000B483D"/>
    <w:rsid w:val="000B7956"/>
    <w:rsid w:val="000C52E7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232CB"/>
    <w:rsid w:val="0034644E"/>
    <w:rsid w:val="003608D7"/>
    <w:rsid w:val="00366F69"/>
    <w:rsid w:val="00367E83"/>
    <w:rsid w:val="00382BA9"/>
    <w:rsid w:val="003A037B"/>
    <w:rsid w:val="003B6AEB"/>
    <w:rsid w:val="003D3B24"/>
    <w:rsid w:val="003D5997"/>
    <w:rsid w:val="003F30CC"/>
    <w:rsid w:val="00405986"/>
    <w:rsid w:val="00463A21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15F65"/>
    <w:rsid w:val="00586F34"/>
    <w:rsid w:val="005973FB"/>
    <w:rsid w:val="005A6CE6"/>
    <w:rsid w:val="005B55E6"/>
    <w:rsid w:val="005B6E92"/>
    <w:rsid w:val="005D42DD"/>
    <w:rsid w:val="005F58E0"/>
    <w:rsid w:val="00634CE6"/>
    <w:rsid w:val="00664C9F"/>
    <w:rsid w:val="00671081"/>
    <w:rsid w:val="00685E44"/>
    <w:rsid w:val="006C053C"/>
    <w:rsid w:val="006D5AFB"/>
    <w:rsid w:val="006F66F0"/>
    <w:rsid w:val="00751A39"/>
    <w:rsid w:val="00766B9D"/>
    <w:rsid w:val="0078426F"/>
    <w:rsid w:val="0079473B"/>
    <w:rsid w:val="007A02BF"/>
    <w:rsid w:val="007A2EE3"/>
    <w:rsid w:val="007C086F"/>
    <w:rsid w:val="007C2A08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3EF7"/>
    <w:rsid w:val="00964AE4"/>
    <w:rsid w:val="009669B6"/>
    <w:rsid w:val="00995FB4"/>
    <w:rsid w:val="009B34AF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54A1D"/>
    <w:rsid w:val="00B74186"/>
    <w:rsid w:val="00B85215"/>
    <w:rsid w:val="00B903F6"/>
    <w:rsid w:val="00B94087"/>
    <w:rsid w:val="00BA4594"/>
    <w:rsid w:val="00BB2153"/>
    <w:rsid w:val="00BC0B83"/>
    <w:rsid w:val="00BE5FD9"/>
    <w:rsid w:val="00BF137A"/>
    <w:rsid w:val="00BF54AD"/>
    <w:rsid w:val="00C17FC9"/>
    <w:rsid w:val="00C309C1"/>
    <w:rsid w:val="00C34AD5"/>
    <w:rsid w:val="00C373F8"/>
    <w:rsid w:val="00C806BB"/>
    <w:rsid w:val="00C948C5"/>
    <w:rsid w:val="00CA4D0C"/>
    <w:rsid w:val="00CB0199"/>
    <w:rsid w:val="00CB4B0A"/>
    <w:rsid w:val="00CF1F0B"/>
    <w:rsid w:val="00CF4F4D"/>
    <w:rsid w:val="00D02EFF"/>
    <w:rsid w:val="00D514A9"/>
    <w:rsid w:val="00D5362E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13746"/>
    <w:rsid w:val="00E40A47"/>
    <w:rsid w:val="00E4361B"/>
    <w:rsid w:val="00E43ADB"/>
    <w:rsid w:val="00E540A3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0F47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9</cp:revision>
  <cp:lastPrinted>2019-07-05T07:41:00Z</cp:lastPrinted>
  <dcterms:created xsi:type="dcterms:W3CDTF">2021-05-03T07:08:00Z</dcterms:created>
  <dcterms:modified xsi:type="dcterms:W3CDTF">2021-06-01T04:18:00Z</dcterms:modified>
</cp:coreProperties>
</file>